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2BB97" w14:textId="7738F228" w:rsidR="00445641" w:rsidRPr="00A645E8" w:rsidRDefault="00A645E8" w:rsidP="00A645E8">
      <w:pPr>
        <w:jc w:val="center"/>
        <w:rPr>
          <w:rtl/>
          <w:lang w:bidi="ar-YE"/>
        </w:rPr>
      </w:pPr>
      <w:r w:rsidRPr="00A645E8">
        <w:rPr>
          <w:rFonts w:hint="cs"/>
          <w:rtl/>
          <w:lang w:bidi="ar-YE"/>
        </w:rPr>
        <w:t>الملحق رقم (</w:t>
      </w:r>
      <w:r w:rsidR="007D06E4">
        <w:rPr>
          <w:rFonts w:hint="cs"/>
          <w:rtl/>
          <w:lang w:bidi="ar-YE"/>
        </w:rPr>
        <w:t>2</w:t>
      </w:r>
      <w:r w:rsidRPr="00A645E8">
        <w:rPr>
          <w:rFonts w:hint="cs"/>
          <w:rtl/>
          <w:lang w:bidi="ar-YE"/>
        </w:rPr>
        <w:t>)</w:t>
      </w:r>
    </w:p>
    <w:p w14:paraId="060B5966" w14:textId="17CEBCAB" w:rsidR="00A645E8" w:rsidRPr="00A645E8" w:rsidRDefault="00A645E8" w:rsidP="00A645E8">
      <w:pPr>
        <w:jc w:val="center"/>
        <w:rPr>
          <w:b/>
          <w:bCs/>
          <w:rtl/>
          <w:lang w:bidi="ar-YE"/>
        </w:rPr>
      </w:pPr>
      <w:r w:rsidRPr="00A645E8">
        <w:rPr>
          <w:rFonts w:hint="cs"/>
          <w:b/>
          <w:bCs/>
          <w:rtl/>
          <w:lang w:bidi="ar-YE"/>
        </w:rPr>
        <w:t xml:space="preserve">نموذج تسجيل بيانات </w:t>
      </w:r>
      <w:r>
        <w:rPr>
          <w:rFonts w:hint="cs"/>
          <w:b/>
          <w:bCs/>
          <w:rtl/>
          <w:lang w:bidi="ar-YE"/>
        </w:rPr>
        <w:t>مزودي الخدمات</w:t>
      </w:r>
    </w:p>
    <w:p w14:paraId="0D32ECC4" w14:textId="75B1C8C2" w:rsidR="00A645E8" w:rsidRDefault="00A645E8" w:rsidP="00A645E8">
      <w:pPr>
        <w:rPr>
          <w:rtl/>
          <w:lang w:bidi="ar-YE"/>
        </w:rPr>
      </w:pPr>
    </w:p>
    <w:p w14:paraId="3AC1BEAF" w14:textId="311F2B09" w:rsidR="00A645E8" w:rsidRPr="00E17F56" w:rsidRDefault="00E17F56" w:rsidP="00A645E8">
      <w:pPr>
        <w:rPr>
          <w:b/>
          <w:bCs/>
          <w:rtl/>
          <w:lang w:bidi="ar-YE"/>
        </w:rPr>
      </w:pPr>
      <w:r w:rsidRPr="00E17F56">
        <w:rPr>
          <w:rFonts w:hint="cs"/>
          <w:b/>
          <w:bCs/>
          <w:rtl/>
          <w:lang w:bidi="ar-YE"/>
        </w:rPr>
        <w:t>القسم الأول:</w:t>
      </w:r>
      <w:r w:rsidR="00A645E8" w:rsidRPr="00E17F56">
        <w:rPr>
          <w:rFonts w:hint="cs"/>
          <w:b/>
          <w:bCs/>
          <w:rtl/>
          <w:lang w:bidi="ar-YE"/>
        </w:rPr>
        <w:t xml:space="preserve"> تفاصيل ومعلومات عامة عن الشركة</w:t>
      </w:r>
    </w:p>
    <w:p w14:paraId="0D65B56C" w14:textId="11EDA4B0" w:rsidR="00A645E8" w:rsidRDefault="00A645E8" w:rsidP="00A645E8">
      <w:pPr>
        <w:rPr>
          <w:rtl/>
          <w:lang w:bidi="ar-YE"/>
        </w:rPr>
      </w:pPr>
    </w:p>
    <w:tbl>
      <w:tblPr>
        <w:tblStyle w:val="TableGrid"/>
        <w:bidiVisual/>
        <w:tblW w:w="0" w:type="auto"/>
        <w:tblLook w:val="04A0" w:firstRow="1" w:lastRow="0" w:firstColumn="1" w:lastColumn="0" w:noHBand="0" w:noVBand="1"/>
      </w:tblPr>
      <w:tblGrid>
        <w:gridCol w:w="9742"/>
      </w:tblGrid>
      <w:tr w:rsidR="00A645E8" w14:paraId="4631527A" w14:textId="77777777" w:rsidTr="00A645E8">
        <w:tc>
          <w:tcPr>
            <w:tcW w:w="9742" w:type="dxa"/>
          </w:tcPr>
          <w:p w14:paraId="72D5226A" w14:textId="77777777" w:rsidR="00A645E8" w:rsidRDefault="00A645E8" w:rsidP="00A645E8">
            <w:pPr>
              <w:rPr>
                <w:rtl/>
                <w:lang w:bidi="ar-YE"/>
              </w:rPr>
            </w:pPr>
            <w:r>
              <w:rPr>
                <w:rFonts w:hint="cs"/>
                <w:rtl/>
                <w:lang w:bidi="ar-YE"/>
              </w:rPr>
              <w:t>1. اسم الشركة:</w:t>
            </w:r>
          </w:p>
          <w:p w14:paraId="1E539313" w14:textId="77777777" w:rsidR="00A645E8" w:rsidRDefault="00A645E8" w:rsidP="00A645E8">
            <w:pPr>
              <w:rPr>
                <w:rtl/>
                <w:lang w:bidi="ar-YE"/>
              </w:rPr>
            </w:pPr>
          </w:p>
          <w:p w14:paraId="428367C9" w14:textId="759633F1" w:rsidR="00A645E8" w:rsidRDefault="00A645E8" w:rsidP="00A645E8">
            <w:pPr>
              <w:rPr>
                <w:rtl/>
                <w:lang w:bidi="ar-YE"/>
              </w:rPr>
            </w:pPr>
          </w:p>
        </w:tc>
      </w:tr>
    </w:tbl>
    <w:p w14:paraId="64D3AD1B" w14:textId="65163FA9" w:rsidR="00A645E8" w:rsidRDefault="00A645E8" w:rsidP="00A645E8">
      <w:pPr>
        <w:rPr>
          <w:rtl/>
          <w:lang w:bidi="ar-YE"/>
        </w:rPr>
      </w:pPr>
    </w:p>
    <w:tbl>
      <w:tblPr>
        <w:tblStyle w:val="TableGrid"/>
        <w:bidiVisual/>
        <w:tblW w:w="0" w:type="auto"/>
        <w:tblLook w:val="04A0" w:firstRow="1" w:lastRow="0" w:firstColumn="1" w:lastColumn="0" w:noHBand="0" w:noVBand="1"/>
      </w:tblPr>
      <w:tblGrid>
        <w:gridCol w:w="3988"/>
        <w:gridCol w:w="450"/>
        <w:gridCol w:w="5304"/>
      </w:tblGrid>
      <w:tr w:rsidR="00A645E8" w14:paraId="1E3F5872" w14:textId="77777777" w:rsidTr="00A645E8">
        <w:tc>
          <w:tcPr>
            <w:tcW w:w="3988" w:type="dxa"/>
            <w:tcBorders>
              <w:bottom w:val="single" w:sz="4" w:space="0" w:color="auto"/>
              <w:right w:val="single" w:sz="4" w:space="0" w:color="auto"/>
            </w:tcBorders>
          </w:tcPr>
          <w:p w14:paraId="753F5D5B" w14:textId="77777777" w:rsidR="00A645E8" w:rsidRDefault="00A645E8" w:rsidP="00A645E8">
            <w:pPr>
              <w:rPr>
                <w:rtl/>
                <w:lang w:bidi="ar-YE"/>
              </w:rPr>
            </w:pPr>
            <w:r>
              <w:rPr>
                <w:rFonts w:hint="cs"/>
                <w:rtl/>
                <w:lang w:bidi="ar-YE"/>
              </w:rPr>
              <w:t>2. العنوان</w:t>
            </w:r>
          </w:p>
          <w:p w14:paraId="24266C20" w14:textId="77777777" w:rsidR="00A645E8" w:rsidRDefault="00A645E8" w:rsidP="00A645E8">
            <w:pPr>
              <w:rPr>
                <w:rtl/>
                <w:lang w:bidi="ar-YE"/>
              </w:rPr>
            </w:pPr>
            <w:r>
              <w:rPr>
                <w:rFonts w:hint="cs"/>
                <w:rtl/>
                <w:lang w:bidi="ar-YE"/>
              </w:rPr>
              <w:t>1.2. الشارع:</w:t>
            </w:r>
          </w:p>
          <w:p w14:paraId="61EC8F69" w14:textId="77777777" w:rsidR="00A645E8" w:rsidRDefault="00A645E8" w:rsidP="00A645E8">
            <w:pPr>
              <w:rPr>
                <w:rtl/>
                <w:lang w:bidi="ar-YE"/>
              </w:rPr>
            </w:pPr>
          </w:p>
          <w:p w14:paraId="31D002CA" w14:textId="2556DB41" w:rsidR="00A645E8" w:rsidRDefault="00A645E8" w:rsidP="00A645E8">
            <w:pPr>
              <w:rPr>
                <w:rtl/>
                <w:lang w:bidi="ar-YE"/>
              </w:rPr>
            </w:pPr>
            <w:r>
              <w:rPr>
                <w:rFonts w:hint="cs"/>
                <w:rtl/>
                <w:lang w:bidi="ar-YE"/>
              </w:rPr>
              <w:t>2.2. المدينة:</w:t>
            </w:r>
          </w:p>
        </w:tc>
        <w:tc>
          <w:tcPr>
            <w:tcW w:w="450" w:type="dxa"/>
            <w:tcBorders>
              <w:top w:val="nil"/>
              <w:left w:val="single" w:sz="4" w:space="0" w:color="auto"/>
              <w:bottom w:val="nil"/>
              <w:right w:val="single" w:sz="4" w:space="0" w:color="auto"/>
            </w:tcBorders>
          </w:tcPr>
          <w:p w14:paraId="1407BEA0" w14:textId="77777777" w:rsidR="00A645E8" w:rsidRDefault="00A645E8" w:rsidP="00A645E8">
            <w:pPr>
              <w:rPr>
                <w:rtl/>
                <w:lang w:bidi="ar-YE"/>
              </w:rPr>
            </w:pPr>
          </w:p>
        </w:tc>
        <w:tc>
          <w:tcPr>
            <w:tcW w:w="5304" w:type="dxa"/>
            <w:tcBorders>
              <w:left w:val="single" w:sz="4" w:space="0" w:color="auto"/>
              <w:bottom w:val="single" w:sz="4" w:space="0" w:color="auto"/>
            </w:tcBorders>
          </w:tcPr>
          <w:p w14:paraId="0828BF4B" w14:textId="02A44FC7" w:rsidR="00A645E8" w:rsidRDefault="00A645E8" w:rsidP="00A645E8">
            <w:pPr>
              <w:rPr>
                <w:rtl/>
                <w:lang w:bidi="ar-YE"/>
              </w:rPr>
            </w:pPr>
            <w:r>
              <w:rPr>
                <w:rFonts w:hint="cs"/>
                <w:rtl/>
                <w:lang w:bidi="ar-YE"/>
              </w:rPr>
              <w:t>3. عنوان المراسلة:</w:t>
            </w:r>
          </w:p>
        </w:tc>
      </w:tr>
      <w:tr w:rsidR="00A645E8" w14:paraId="270276E0" w14:textId="77777777" w:rsidTr="00A645E8">
        <w:tc>
          <w:tcPr>
            <w:tcW w:w="3988" w:type="dxa"/>
            <w:tcBorders>
              <w:top w:val="single" w:sz="4" w:space="0" w:color="auto"/>
              <w:left w:val="nil"/>
              <w:bottom w:val="single" w:sz="4" w:space="0" w:color="auto"/>
              <w:right w:val="nil"/>
            </w:tcBorders>
          </w:tcPr>
          <w:p w14:paraId="15039F0C" w14:textId="77777777" w:rsidR="00A645E8" w:rsidRDefault="00A645E8" w:rsidP="00A645E8">
            <w:pPr>
              <w:rPr>
                <w:rtl/>
                <w:lang w:bidi="ar-YE"/>
              </w:rPr>
            </w:pPr>
          </w:p>
        </w:tc>
        <w:tc>
          <w:tcPr>
            <w:tcW w:w="450" w:type="dxa"/>
            <w:tcBorders>
              <w:top w:val="nil"/>
              <w:left w:val="nil"/>
              <w:bottom w:val="nil"/>
              <w:right w:val="nil"/>
            </w:tcBorders>
          </w:tcPr>
          <w:p w14:paraId="46F954AB" w14:textId="77777777" w:rsidR="00A645E8" w:rsidRDefault="00A645E8" w:rsidP="00A645E8">
            <w:pPr>
              <w:rPr>
                <w:rtl/>
                <w:lang w:bidi="ar-YE"/>
              </w:rPr>
            </w:pPr>
          </w:p>
        </w:tc>
        <w:tc>
          <w:tcPr>
            <w:tcW w:w="5304" w:type="dxa"/>
            <w:tcBorders>
              <w:top w:val="single" w:sz="4" w:space="0" w:color="auto"/>
              <w:left w:val="nil"/>
              <w:bottom w:val="single" w:sz="4" w:space="0" w:color="auto"/>
              <w:right w:val="nil"/>
            </w:tcBorders>
          </w:tcPr>
          <w:p w14:paraId="6631FEA2" w14:textId="77777777" w:rsidR="00A645E8" w:rsidRDefault="00A645E8" w:rsidP="00A645E8">
            <w:pPr>
              <w:rPr>
                <w:rtl/>
                <w:lang w:bidi="ar-YE"/>
              </w:rPr>
            </w:pPr>
          </w:p>
        </w:tc>
      </w:tr>
      <w:tr w:rsidR="00A645E8" w14:paraId="02BDBC28" w14:textId="77777777" w:rsidTr="00094955">
        <w:tc>
          <w:tcPr>
            <w:tcW w:w="9742" w:type="dxa"/>
            <w:gridSpan w:val="3"/>
            <w:tcBorders>
              <w:top w:val="single" w:sz="4" w:space="0" w:color="auto"/>
            </w:tcBorders>
          </w:tcPr>
          <w:p w14:paraId="32F08B0C" w14:textId="3AA41C8E" w:rsidR="00A645E8" w:rsidRDefault="00A645E8" w:rsidP="00A645E8">
            <w:pPr>
              <w:rPr>
                <w:rtl/>
                <w:lang w:bidi="ar-YE"/>
              </w:rPr>
            </w:pPr>
            <w:r>
              <w:rPr>
                <w:rFonts w:hint="cs"/>
                <w:rtl/>
                <w:lang w:bidi="ar-YE"/>
              </w:rPr>
              <w:t>4. رقم الهاتف الأرضي:                                              5. رقم الفاكس:</w:t>
            </w:r>
          </w:p>
          <w:p w14:paraId="44E85991" w14:textId="20C0D6C9" w:rsidR="00A645E8" w:rsidRDefault="00A645E8" w:rsidP="00A645E8">
            <w:pPr>
              <w:rPr>
                <w:rtl/>
                <w:lang w:bidi="ar-YE"/>
              </w:rPr>
            </w:pPr>
          </w:p>
          <w:p w14:paraId="20FC9EF5" w14:textId="7695348C" w:rsidR="00A645E8" w:rsidRDefault="00A645E8" w:rsidP="00A645E8">
            <w:pPr>
              <w:rPr>
                <w:rtl/>
                <w:lang w:bidi="ar-YE"/>
              </w:rPr>
            </w:pPr>
            <w:r>
              <w:rPr>
                <w:rFonts w:hint="cs"/>
                <w:rtl/>
                <w:lang w:bidi="ar-YE"/>
              </w:rPr>
              <w:t>6. البريد الإلكتروني:                                                  7. الموقع الإلكتروني:</w:t>
            </w:r>
          </w:p>
          <w:p w14:paraId="66224BB9" w14:textId="77777777" w:rsidR="00A645E8" w:rsidRDefault="00A645E8" w:rsidP="00A645E8">
            <w:pPr>
              <w:rPr>
                <w:rtl/>
                <w:lang w:bidi="ar-YE"/>
              </w:rPr>
            </w:pPr>
          </w:p>
          <w:p w14:paraId="19699675" w14:textId="51132293" w:rsidR="00A645E8" w:rsidRDefault="00A645E8" w:rsidP="00A645E8">
            <w:pPr>
              <w:rPr>
                <w:rtl/>
                <w:lang w:bidi="ar-YE"/>
              </w:rPr>
            </w:pPr>
          </w:p>
        </w:tc>
      </w:tr>
      <w:tr w:rsidR="00A645E8" w14:paraId="790D74ED" w14:textId="77777777" w:rsidTr="00DC7582">
        <w:tc>
          <w:tcPr>
            <w:tcW w:w="9742" w:type="dxa"/>
            <w:gridSpan w:val="3"/>
          </w:tcPr>
          <w:p w14:paraId="7ACB72E6" w14:textId="77777777" w:rsidR="00A645E8" w:rsidRDefault="00A645E8" w:rsidP="00A645E8">
            <w:pPr>
              <w:rPr>
                <w:rtl/>
                <w:lang w:bidi="ar-YE"/>
              </w:rPr>
            </w:pPr>
            <w:r>
              <w:rPr>
                <w:rFonts w:hint="cs"/>
                <w:rtl/>
                <w:lang w:bidi="ar-YE"/>
              </w:rPr>
              <w:t>8. بيانات نقطة التواصل:</w:t>
            </w:r>
          </w:p>
          <w:p w14:paraId="61C76FE4" w14:textId="2EB4F016" w:rsidR="00A645E8" w:rsidRDefault="00A645E8" w:rsidP="00A645E8">
            <w:pPr>
              <w:rPr>
                <w:rtl/>
                <w:lang w:bidi="ar-YE"/>
              </w:rPr>
            </w:pPr>
            <w:r>
              <w:rPr>
                <w:rFonts w:hint="cs"/>
                <w:rtl/>
                <w:lang w:bidi="ar-YE"/>
              </w:rPr>
              <w:t>1.8. اسم نقطة التواصل:                                              2.8. وظيفته:</w:t>
            </w:r>
          </w:p>
          <w:p w14:paraId="4B811417" w14:textId="6FC0D903" w:rsidR="00A645E8" w:rsidRDefault="00A645E8" w:rsidP="00A645E8">
            <w:pPr>
              <w:rPr>
                <w:rtl/>
                <w:lang w:bidi="ar-YE"/>
              </w:rPr>
            </w:pPr>
          </w:p>
          <w:p w14:paraId="54522FF1" w14:textId="77777777" w:rsidR="004225B6" w:rsidRDefault="004225B6" w:rsidP="00A645E8">
            <w:pPr>
              <w:rPr>
                <w:rtl/>
                <w:lang w:bidi="ar-YE"/>
              </w:rPr>
            </w:pPr>
          </w:p>
          <w:p w14:paraId="70D4DF33" w14:textId="77777777" w:rsidR="00A645E8" w:rsidRDefault="00A645E8" w:rsidP="00A645E8">
            <w:pPr>
              <w:rPr>
                <w:rtl/>
                <w:lang w:bidi="ar-YE"/>
              </w:rPr>
            </w:pPr>
            <w:r>
              <w:rPr>
                <w:rFonts w:hint="cs"/>
                <w:rtl/>
                <w:lang w:bidi="ar-YE"/>
              </w:rPr>
              <w:t>3.8. البريد الإلكتروني:                                                8.4. رقم الهاتف الأرضي/ المحمول:</w:t>
            </w:r>
          </w:p>
          <w:p w14:paraId="21F4AC33" w14:textId="77777777" w:rsidR="00A645E8" w:rsidRDefault="00A645E8" w:rsidP="00A645E8">
            <w:pPr>
              <w:rPr>
                <w:rtl/>
                <w:lang w:bidi="ar-YE"/>
              </w:rPr>
            </w:pPr>
          </w:p>
          <w:p w14:paraId="50236604" w14:textId="3183A243" w:rsidR="00A645E8" w:rsidRDefault="00A645E8" w:rsidP="00A645E8">
            <w:pPr>
              <w:rPr>
                <w:rtl/>
                <w:lang w:bidi="ar-YE"/>
              </w:rPr>
            </w:pPr>
            <w:r>
              <w:rPr>
                <w:rFonts w:hint="cs"/>
                <w:rtl/>
                <w:lang w:bidi="ar-YE"/>
              </w:rPr>
              <w:t xml:space="preserve"> </w:t>
            </w:r>
          </w:p>
        </w:tc>
      </w:tr>
      <w:tr w:rsidR="004225B6" w14:paraId="518D2051" w14:textId="77777777" w:rsidTr="00BF65E3">
        <w:tc>
          <w:tcPr>
            <w:tcW w:w="9742" w:type="dxa"/>
            <w:gridSpan w:val="3"/>
          </w:tcPr>
          <w:p w14:paraId="39C26A0C" w14:textId="562EF4A5" w:rsidR="004225B6" w:rsidRDefault="004225B6" w:rsidP="00A645E8">
            <w:pPr>
              <w:rPr>
                <w:rtl/>
                <w:lang w:bidi="ar-YE"/>
              </w:rPr>
            </w:pPr>
            <w:r>
              <w:rPr>
                <w:rFonts w:hint="cs"/>
                <w:rtl/>
                <w:lang w:bidi="ar-YE"/>
              </w:rPr>
              <w:t>9. طبيعة العمل (يرجى اختيار نوع واحد فقط):</w:t>
            </w:r>
          </w:p>
          <w:p w14:paraId="56111C18" w14:textId="53C7B51C" w:rsidR="004225B6" w:rsidRDefault="004225B6" w:rsidP="004225B6">
            <w:pPr>
              <w:rPr>
                <w:rtl/>
                <w:lang w:bidi="ar-YE"/>
              </w:rPr>
            </w:pPr>
          </w:p>
          <w:p w14:paraId="01D1D2D8" w14:textId="16137A2E" w:rsidR="004225B6" w:rsidRDefault="004225B6" w:rsidP="004225B6">
            <w:pPr>
              <w:rPr>
                <w:rtl/>
                <w:lang w:bidi="ar-YE"/>
              </w:rPr>
            </w:pPr>
            <w:r>
              <w:rPr>
                <w:noProof/>
                <w:rtl/>
                <w:lang w:eastAsia="en-US"/>
              </w:rPr>
              <mc:AlternateContent>
                <mc:Choice Requires="wps">
                  <w:drawing>
                    <wp:anchor distT="0" distB="0" distL="114300" distR="114300" simplePos="0" relativeHeight="251669504" behindDoc="0" locked="0" layoutInCell="1" allowOverlap="1" wp14:anchorId="6C13914F" wp14:editId="1943FC0F">
                      <wp:simplePos x="0" y="0"/>
                      <wp:positionH relativeFrom="column">
                        <wp:posOffset>2669021</wp:posOffset>
                      </wp:positionH>
                      <wp:positionV relativeFrom="paragraph">
                        <wp:posOffset>15529</wp:posOffset>
                      </wp:positionV>
                      <wp:extent cx="173182" cy="131618"/>
                      <wp:effectExtent l="0" t="0" r="17780" b="20955"/>
                      <wp:wrapNone/>
                      <wp:docPr id="5" name="Rectangle 5"/>
                      <wp:cNvGraphicFramePr/>
                      <a:graphic xmlns:a="http://schemas.openxmlformats.org/drawingml/2006/main">
                        <a:graphicData uri="http://schemas.microsoft.com/office/word/2010/wordprocessingShape">
                          <wps:wsp>
                            <wps:cNvSpPr/>
                            <wps:spPr>
                              <a:xfrm>
                                <a:off x="0" y="0"/>
                                <a:ext cx="173182" cy="1316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C72E68" id="Rectangle 5" o:spid="_x0000_s1026" style="position:absolute;margin-left:210.15pt;margin-top:1.2pt;width:13.65pt;height:10.3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" fillcolor="#4f81bd [3204]" strokecolor="#243f60 [1604]" strokeweight="2pt"/>
                  </w:pict>
                </mc:Fallback>
              </mc:AlternateContent>
            </w:r>
            <w:r>
              <w:rPr>
                <w:noProof/>
                <w:rtl/>
                <w:lang w:eastAsia="en-US"/>
              </w:rPr>
              <mc:AlternateContent>
                <mc:Choice Requires="wps">
                  <w:drawing>
                    <wp:anchor distT="0" distB="0" distL="114300" distR="114300" simplePos="0" relativeHeight="251667456" behindDoc="0" locked="0" layoutInCell="1" allowOverlap="1" wp14:anchorId="398DF41C" wp14:editId="7ACDFD32">
                      <wp:simplePos x="0" y="0"/>
                      <wp:positionH relativeFrom="column">
                        <wp:posOffset>3472584</wp:posOffset>
                      </wp:positionH>
                      <wp:positionV relativeFrom="paragraph">
                        <wp:posOffset>29383</wp:posOffset>
                      </wp:positionV>
                      <wp:extent cx="173182" cy="131618"/>
                      <wp:effectExtent l="0" t="0" r="17780" b="20955"/>
                      <wp:wrapNone/>
                      <wp:docPr id="3" name="Rectangle 3"/>
                      <wp:cNvGraphicFramePr/>
                      <a:graphic xmlns:a="http://schemas.openxmlformats.org/drawingml/2006/main">
                        <a:graphicData uri="http://schemas.microsoft.com/office/word/2010/wordprocessingShape">
                          <wps:wsp>
                            <wps:cNvSpPr/>
                            <wps:spPr>
                              <a:xfrm>
                                <a:off x="0" y="0"/>
                                <a:ext cx="173182" cy="1316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7B7A41" id="Rectangle 3" o:spid="_x0000_s1026" style="position:absolute;margin-left:273.45pt;margin-top:2.3pt;width:13.65pt;height:10.3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" fillcolor="#4f81bd [3204]" strokecolor="#243f60 [1604]" strokeweight="2pt"/>
                  </w:pict>
                </mc:Fallback>
              </mc:AlternateContent>
            </w:r>
            <w:r>
              <w:rPr>
                <w:noProof/>
                <w:rtl/>
                <w:lang w:eastAsia="en-US"/>
              </w:rPr>
              <mc:AlternateContent>
                <mc:Choice Requires="wps">
                  <w:drawing>
                    <wp:anchor distT="0" distB="0" distL="114300" distR="114300" simplePos="0" relativeHeight="251665408" behindDoc="0" locked="0" layoutInCell="1" allowOverlap="1" wp14:anchorId="669FFDA3" wp14:editId="7F11FFE0">
                      <wp:simplePos x="0" y="0"/>
                      <wp:positionH relativeFrom="column">
                        <wp:posOffset>4435475</wp:posOffset>
                      </wp:positionH>
                      <wp:positionV relativeFrom="paragraph">
                        <wp:posOffset>15529</wp:posOffset>
                      </wp:positionV>
                      <wp:extent cx="173182" cy="131618"/>
                      <wp:effectExtent l="0" t="0" r="17780" b="20955"/>
                      <wp:wrapNone/>
                      <wp:docPr id="2" name="Rectangle 2"/>
                      <wp:cNvGraphicFramePr/>
                      <a:graphic xmlns:a="http://schemas.openxmlformats.org/drawingml/2006/main">
                        <a:graphicData uri="http://schemas.microsoft.com/office/word/2010/wordprocessingShape">
                          <wps:wsp>
                            <wps:cNvSpPr/>
                            <wps:spPr>
                              <a:xfrm>
                                <a:off x="0" y="0"/>
                                <a:ext cx="173182" cy="1316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30A2DF" id="Rectangle 2" o:spid="_x0000_s1026" style="position:absolute;margin-left:349.25pt;margin-top:1.2pt;width:13.65pt;height:10.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" fillcolor="#4f81bd [3204]" strokecolor="#243f60 [1604]" strokeweight="2pt"/>
                  </w:pict>
                </mc:Fallback>
              </mc:AlternateContent>
            </w:r>
            <w:r>
              <w:rPr>
                <w:noProof/>
                <w:rtl/>
                <w:lang w:eastAsia="en-US"/>
              </w:rPr>
              <mc:AlternateContent>
                <mc:Choice Requires="wps">
                  <w:drawing>
                    <wp:anchor distT="0" distB="0" distL="114300" distR="114300" simplePos="0" relativeHeight="251663360" behindDoc="0" locked="0" layoutInCell="1" allowOverlap="1" wp14:anchorId="275E1F9E" wp14:editId="273D66BC">
                      <wp:simplePos x="0" y="0"/>
                      <wp:positionH relativeFrom="column">
                        <wp:posOffset>5615652</wp:posOffset>
                      </wp:positionH>
                      <wp:positionV relativeFrom="paragraph">
                        <wp:posOffset>26208</wp:posOffset>
                      </wp:positionV>
                      <wp:extent cx="173182" cy="131618"/>
                      <wp:effectExtent l="0" t="0" r="17780" b="20955"/>
                      <wp:wrapNone/>
                      <wp:docPr id="1" name="Rectangle 1"/>
                      <wp:cNvGraphicFramePr/>
                      <a:graphic xmlns:a="http://schemas.openxmlformats.org/drawingml/2006/main">
                        <a:graphicData uri="http://schemas.microsoft.com/office/word/2010/wordprocessingShape">
                          <wps:wsp>
                            <wps:cNvSpPr/>
                            <wps:spPr>
                              <a:xfrm>
                                <a:off x="0" y="0"/>
                                <a:ext cx="173182" cy="1316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E84F3E" id="Rectangle 1" o:spid="_x0000_s1026" style="position:absolute;margin-left:442.2pt;margin-top:2.05pt;width:13.65pt;height:10.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" fillcolor="#4f81bd [3204]" strokecolor="#243f60 [1604]" strokeweight="2pt"/>
                  </w:pict>
                </mc:Fallback>
              </mc:AlternateContent>
            </w:r>
            <w:r>
              <w:rPr>
                <w:rFonts w:hint="cs"/>
                <w:rtl/>
                <w:lang w:bidi="ar-YE"/>
              </w:rPr>
              <w:t xml:space="preserve">             مصنع                       وكالة                   تاجر               شركة استشارات </w:t>
            </w:r>
          </w:p>
          <w:p w14:paraId="310EB9BE" w14:textId="77777777" w:rsidR="004225B6" w:rsidRDefault="004225B6" w:rsidP="004225B6">
            <w:pPr>
              <w:rPr>
                <w:rtl/>
                <w:lang w:bidi="ar-YE"/>
              </w:rPr>
            </w:pPr>
          </w:p>
          <w:p w14:paraId="578F3B15" w14:textId="0442ECE3" w:rsidR="004225B6" w:rsidRDefault="004225B6" w:rsidP="004225B6">
            <w:pPr>
              <w:rPr>
                <w:rtl/>
                <w:lang w:bidi="ar-YE"/>
              </w:rPr>
            </w:pPr>
            <w:r>
              <w:rPr>
                <w:noProof/>
                <w:rtl/>
                <w:lang w:eastAsia="en-US"/>
              </w:rPr>
              <mc:AlternateContent>
                <mc:Choice Requires="wps">
                  <w:drawing>
                    <wp:anchor distT="0" distB="0" distL="114300" distR="114300" simplePos="0" relativeHeight="251671552" behindDoc="0" locked="0" layoutInCell="1" allowOverlap="1" wp14:anchorId="08732B60" wp14:editId="2E02BF94">
                      <wp:simplePos x="0" y="0"/>
                      <wp:positionH relativeFrom="column">
                        <wp:posOffset>5633778</wp:posOffset>
                      </wp:positionH>
                      <wp:positionV relativeFrom="paragraph">
                        <wp:posOffset>11199</wp:posOffset>
                      </wp:positionV>
                      <wp:extent cx="173182" cy="131618"/>
                      <wp:effectExtent l="0" t="0" r="17780" b="20955"/>
                      <wp:wrapNone/>
                      <wp:docPr id="6" name="Rectangle 6"/>
                      <wp:cNvGraphicFramePr/>
                      <a:graphic xmlns:a="http://schemas.openxmlformats.org/drawingml/2006/main">
                        <a:graphicData uri="http://schemas.microsoft.com/office/word/2010/wordprocessingShape">
                          <wps:wsp>
                            <wps:cNvSpPr/>
                            <wps:spPr>
                              <a:xfrm>
                                <a:off x="0" y="0"/>
                                <a:ext cx="173182" cy="1316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6324DA" id="Rectangle 6" o:spid="_x0000_s1026" style="position:absolute;margin-left:443.6pt;margin-top:.9pt;width:13.65pt;height:10.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" fillcolor="#4f81bd [3204]" strokecolor="#243f60 [1604]" strokeweight="2pt"/>
                  </w:pict>
                </mc:Fallback>
              </mc:AlternateContent>
            </w:r>
            <w:r>
              <w:rPr>
                <w:rFonts w:hint="cs"/>
                <w:rtl/>
                <w:lang w:bidi="ar-YE"/>
              </w:rPr>
              <w:t xml:space="preserve">            أخرى(يرجى التحديد):</w:t>
            </w:r>
          </w:p>
          <w:p w14:paraId="2DF600E5" w14:textId="7174FD7E" w:rsidR="004225B6" w:rsidRDefault="004225B6" w:rsidP="004225B6">
            <w:pPr>
              <w:rPr>
                <w:rtl/>
                <w:lang w:bidi="ar-YE"/>
              </w:rPr>
            </w:pPr>
          </w:p>
        </w:tc>
      </w:tr>
      <w:tr w:rsidR="00E17F56" w14:paraId="09F4FA38" w14:textId="77777777" w:rsidTr="00BF65E3">
        <w:tc>
          <w:tcPr>
            <w:tcW w:w="9742" w:type="dxa"/>
            <w:gridSpan w:val="3"/>
          </w:tcPr>
          <w:p w14:paraId="08B0AEC7" w14:textId="77777777" w:rsidR="00E17F56" w:rsidRDefault="00E17F56" w:rsidP="00A645E8">
            <w:pPr>
              <w:rPr>
                <w:rtl/>
                <w:lang w:bidi="ar-YE"/>
              </w:rPr>
            </w:pPr>
            <w:r>
              <w:rPr>
                <w:rFonts w:hint="cs"/>
                <w:rtl/>
                <w:lang w:bidi="ar-YE"/>
              </w:rPr>
              <w:t>10. سنة التأسيس:                                                    11. عدد الموظفين بدوام كامل:</w:t>
            </w:r>
          </w:p>
          <w:p w14:paraId="5E472936" w14:textId="77777777" w:rsidR="00E17F56" w:rsidRDefault="00E17F56" w:rsidP="00A645E8">
            <w:pPr>
              <w:rPr>
                <w:rtl/>
                <w:lang w:bidi="ar-YE"/>
              </w:rPr>
            </w:pPr>
          </w:p>
          <w:p w14:paraId="3E02BC0C" w14:textId="7D2DBA0B" w:rsidR="00E17F56" w:rsidRDefault="00E17F56" w:rsidP="00A645E8">
            <w:pPr>
              <w:rPr>
                <w:rtl/>
                <w:lang w:bidi="ar-YE"/>
              </w:rPr>
            </w:pPr>
          </w:p>
        </w:tc>
      </w:tr>
      <w:tr w:rsidR="00E17F56" w14:paraId="6229EE15" w14:textId="77777777" w:rsidTr="00BF65E3">
        <w:tc>
          <w:tcPr>
            <w:tcW w:w="9742" w:type="dxa"/>
            <w:gridSpan w:val="3"/>
          </w:tcPr>
          <w:p w14:paraId="28CA3693" w14:textId="51081F94" w:rsidR="00E17F56" w:rsidRDefault="00E17F56" w:rsidP="00A645E8">
            <w:pPr>
              <w:rPr>
                <w:rtl/>
                <w:lang w:bidi="ar-YE"/>
              </w:rPr>
            </w:pPr>
            <w:r>
              <w:rPr>
                <w:rFonts w:hint="cs"/>
                <w:rtl/>
                <w:lang w:bidi="ar-YE"/>
              </w:rPr>
              <w:t>12. رقم رخصة العمل ومكان الإصدار:                          13. رقم البطاقة الضريبية:</w:t>
            </w:r>
          </w:p>
          <w:p w14:paraId="3FB05C37" w14:textId="77777777" w:rsidR="00E17F56" w:rsidRDefault="00E17F56" w:rsidP="00A645E8">
            <w:pPr>
              <w:rPr>
                <w:rtl/>
                <w:lang w:bidi="ar-YE"/>
              </w:rPr>
            </w:pPr>
          </w:p>
          <w:p w14:paraId="3EF55D41" w14:textId="77777777" w:rsidR="00E17F56" w:rsidRDefault="00E17F56" w:rsidP="00A645E8">
            <w:pPr>
              <w:rPr>
                <w:rtl/>
                <w:lang w:bidi="ar-YE"/>
              </w:rPr>
            </w:pPr>
          </w:p>
          <w:p w14:paraId="699BC3E0" w14:textId="77777777" w:rsidR="00E17F56" w:rsidRDefault="00E17F56" w:rsidP="00A645E8">
            <w:pPr>
              <w:rPr>
                <w:rtl/>
                <w:lang w:bidi="ar-YE"/>
              </w:rPr>
            </w:pPr>
            <w:r>
              <w:rPr>
                <w:rFonts w:hint="cs"/>
                <w:rtl/>
                <w:lang w:bidi="ar-YE"/>
              </w:rPr>
              <w:t>13. رقم البطاقة الزكوية:</w:t>
            </w:r>
          </w:p>
          <w:p w14:paraId="4BCB47F4" w14:textId="77777777" w:rsidR="00E17F56" w:rsidRDefault="00E17F56" w:rsidP="00A645E8">
            <w:pPr>
              <w:rPr>
                <w:rtl/>
                <w:lang w:bidi="ar-YE"/>
              </w:rPr>
            </w:pPr>
          </w:p>
          <w:p w14:paraId="364A79A8" w14:textId="17B66848" w:rsidR="00E17F56" w:rsidRDefault="00E17F56" w:rsidP="00A645E8">
            <w:pPr>
              <w:rPr>
                <w:rtl/>
                <w:lang w:bidi="ar-YE"/>
              </w:rPr>
            </w:pPr>
          </w:p>
        </w:tc>
      </w:tr>
    </w:tbl>
    <w:p w14:paraId="33DDB9A9" w14:textId="50944583" w:rsidR="00A645E8" w:rsidRDefault="00A645E8" w:rsidP="00A645E8">
      <w:pPr>
        <w:rPr>
          <w:rtl/>
          <w:lang w:bidi="ar-YE"/>
        </w:rPr>
      </w:pPr>
    </w:p>
    <w:p w14:paraId="633BA5AE" w14:textId="024FDE0E" w:rsidR="00E17F56" w:rsidRDefault="00E17F56" w:rsidP="00A645E8">
      <w:pPr>
        <w:rPr>
          <w:rtl/>
          <w:lang w:bidi="ar-YE"/>
        </w:rPr>
      </w:pPr>
    </w:p>
    <w:p w14:paraId="4D066A65" w14:textId="0A2C7E16" w:rsidR="00E17F56" w:rsidRDefault="00E17F56" w:rsidP="00A645E8">
      <w:pPr>
        <w:rPr>
          <w:rtl/>
          <w:lang w:bidi="ar-YE"/>
        </w:rPr>
      </w:pPr>
    </w:p>
    <w:p w14:paraId="67EDD0DB" w14:textId="29724A9C" w:rsidR="00E17F56" w:rsidRDefault="00E17F56" w:rsidP="00A645E8">
      <w:pPr>
        <w:rPr>
          <w:rtl/>
          <w:lang w:bidi="ar-YE"/>
        </w:rPr>
      </w:pPr>
    </w:p>
    <w:p w14:paraId="20A50F7A" w14:textId="774F75C3" w:rsidR="00E17F56" w:rsidRDefault="00E17F56" w:rsidP="00A645E8">
      <w:pPr>
        <w:rPr>
          <w:rtl/>
          <w:lang w:bidi="ar-YE"/>
        </w:rPr>
      </w:pPr>
    </w:p>
    <w:p w14:paraId="3E65ADC1" w14:textId="5DC79EF3" w:rsidR="00E17F56" w:rsidRDefault="00E17F56" w:rsidP="00A645E8">
      <w:pPr>
        <w:rPr>
          <w:rtl/>
          <w:lang w:bidi="ar-YE"/>
        </w:rPr>
      </w:pPr>
    </w:p>
    <w:p w14:paraId="4E29C850" w14:textId="33F67E74" w:rsidR="00E17F56" w:rsidRDefault="00E17F56" w:rsidP="00A645E8">
      <w:pPr>
        <w:rPr>
          <w:rtl/>
          <w:lang w:bidi="ar-YE"/>
        </w:rPr>
      </w:pPr>
    </w:p>
    <w:p w14:paraId="125DF65E" w14:textId="39C13FE7" w:rsidR="00E17F56" w:rsidRDefault="00E17F56" w:rsidP="00A645E8">
      <w:pPr>
        <w:rPr>
          <w:rtl/>
          <w:lang w:bidi="ar-YE"/>
        </w:rPr>
      </w:pPr>
    </w:p>
    <w:p w14:paraId="45BD4CE5" w14:textId="0A3BCE14" w:rsidR="00E17F56" w:rsidRDefault="00E17F56" w:rsidP="00A645E8">
      <w:pPr>
        <w:rPr>
          <w:rtl/>
          <w:lang w:bidi="ar-YE"/>
        </w:rPr>
      </w:pPr>
    </w:p>
    <w:p w14:paraId="335D836C" w14:textId="1AB8E494" w:rsidR="00E17F56" w:rsidRPr="00E17F56" w:rsidRDefault="00E17F56" w:rsidP="00A645E8">
      <w:pPr>
        <w:rPr>
          <w:b/>
          <w:bCs/>
          <w:rtl/>
          <w:lang w:bidi="ar-YE"/>
        </w:rPr>
      </w:pPr>
      <w:r w:rsidRPr="00E17F56">
        <w:rPr>
          <w:rFonts w:hint="cs"/>
          <w:b/>
          <w:bCs/>
          <w:rtl/>
          <w:lang w:bidi="ar-YE"/>
        </w:rPr>
        <w:t>القسم الثاني: معلومات الحساب البنكي</w:t>
      </w:r>
    </w:p>
    <w:p w14:paraId="4225B085" w14:textId="77777777" w:rsidR="00E17F56" w:rsidRDefault="00E17F56" w:rsidP="00A645E8">
      <w:pPr>
        <w:rPr>
          <w:rtl/>
          <w:lang w:bidi="ar-YE"/>
        </w:rPr>
      </w:pPr>
    </w:p>
    <w:tbl>
      <w:tblPr>
        <w:tblStyle w:val="TableGrid"/>
        <w:bidiVisual/>
        <w:tblW w:w="0" w:type="auto"/>
        <w:tblLook w:val="04A0" w:firstRow="1" w:lastRow="0" w:firstColumn="1" w:lastColumn="0" w:noHBand="0" w:noVBand="1"/>
      </w:tblPr>
      <w:tblGrid>
        <w:gridCol w:w="9742"/>
      </w:tblGrid>
      <w:tr w:rsidR="00E427BF" w14:paraId="24021C7E" w14:textId="77777777" w:rsidTr="00E427BF">
        <w:tc>
          <w:tcPr>
            <w:tcW w:w="9742" w:type="dxa"/>
          </w:tcPr>
          <w:p w14:paraId="3060190C" w14:textId="633CB027" w:rsidR="00E427BF" w:rsidRDefault="00E427BF" w:rsidP="00A645E8">
            <w:pPr>
              <w:rPr>
                <w:rtl/>
                <w:lang w:bidi="ar-YE"/>
              </w:rPr>
            </w:pPr>
            <w:r>
              <w:rPr>
                <w:rFonts w:hint="cs"/>
                <w:rtl/>
                <w:lang w:bidi="ar-YE"/>
              </w:rPr>
              <w:t>14. اسم البنك:                                                                   15. اسم الفرع:</w:t>
            </w:r>
          </w:p>
          <w:p w14:paraId="2CDFF425" w14:textId="77777777" w:rsidR="00E427BF" w:rsidRDefault="00E427BF" w:rsidP="00A645E8">
            <w:pPr>
              <w:rPr>
                <w:rtl/>
                <w:lang w:bidi="ar-YE"/>
              </w:rPr>
            </w:pPr>
          </w:p>
          <w:p w14:paraId="7F6474C3" w14:textId="490C53A2" w:rsidR="00E427BF" w:rsidRDefault="00E427BF" w:rsidP="00A645E8">
            <w:pPr>
              <w:rPr>
                <w:rtl/>
                <w:lang w:bidi="ar-YE"/>
              </w:rPr>
            </w:pPr>
            <w:r>
              <w:rPr>
                <w:rFonts w:hint="cs"/>
                <w:rtl/>
                <w:lang w:bidi="ar-YE"/>
              </w:rPr>
              <w:t>16. عنوان فرع البنك:</w:t>
            </w:r>
          </w:p>
          <w:p w14:paraId="78C307B9" w14:textId="77777777" w:rsidR="00E427BF" w:rsidRDefault="00E427BF" w:rsidP="00A645E8">
            <w:pPr>
              <w:rPr>
                <w:rtl/>
                <w:lang w:bidi="ar-YE"/>
              </w:rPr>
            </w:pPr>
          </w:p>
          <w:p w14:paraId="468EB7C1" w14:textId="77777777" w:rsidR="00E427BF" w:rsidRDefault="00E427BF" w:rsidP="00A645E8">
            <w:pPr>
              <w:rPr>
                <w:rtl/>
                <w:lang w:bidi="ar-YE"/>
              </w:rPr>
            </w:pPr>
            <w:r>
              <w:rPr>
                <w:rFonts w:hint="cs"/>
                <w:rtl/>
                <w:lang w:bidi="ar-YE"/>
              </w:rPr>
              <w:t>17. رقم التلفون:                                                                18. رقم الفاكس:</w:t>
            </w:r>
          </w:p>
          <w:p w14:paraId="783208E8" w14:textId="77777777" w:rsidR="00E427BF" w:rsidRDefault="00E427BF" w:rsidP="00A645E8">
            <w:pPr>
              <w:rPr>
                <w:rtl/>
                <w:lang w:bidi="ar-YE"/>
              </w:rPr>
            </w:pPr>
          </w:p>
          <w:p w14:paraId="21289DB4" w14:textId="77777777" w:rsidR="00E427BF" w:rsidRDefault="00E427BF" w:rsidP="00E427BF">
            <w:pPr>
              <w:rPr>
                <w:rtl/>
                <w:lang w:bidi="ar-YE"/>
              </w:rPr>
            </w:pPr>
            <w:r>
              <w:rPr>
                <w:rFonts w:hint="cs"/>
                <w:rtl/>
                <w:lang w:bidi="ar-YE"/>
              </w:rPr>
              <w:t>19. رقم الحساب البنكي:                                                       20. اسم الحساب البنكي:</w:t>
            </w:r>
          </w:p>
          <w:p w14:paraId="0598240E" w14:textId="77777777" w:rsidR="00E427BF" w:rsidRDefault="00E427BF" w:rsidP="00E427BF">
            <w:pPr>
              <w:rPr>
                <w:rtl/>
                <w:lang w:bidi="ar-YE"/>
              </w:rPr>
            </w:pPr>
          </w:p>
          <w:p w14:paraId="0B6104CE" w14:textId="594A6F82" w:rsidR="00E427BF" w:rsidRDefault="00E427BF" w:rsidP="00E427BF">
            <w:pPr>
              <w:rPr>
                <w:rtl/>
                <w:lang w:bidi="ar-YE"/>
              </w:rPr>
            </w:pPr>
            <w:r>
              <w:rPr>
                <w:rFonts w:hint="cs"/>
                <w:rtl/>
                <w:lang w:bidi="ar-YE"/>
              </w:rPr>
              <w:t xml:space="preserve">21. عملة الحساب البنكي:                                                      </w:t>
            </w:r>
          </w:p>
        </w:tc>
      </w:tr>
    </w:tbl>
    <w:p w14:paraId="69C7338B" w14:textId="1CFF1D69" w:rsidR="00E17F56" w:rsidRDefault="00E17F56" w:rsidP="00A645E8">
      <w:pPr>
        <w:rPr>
          <w:rtl/>
          <w:lang w:bidi="ar-YE"/>
        </w:rPr>
      </w:pPr>
    </w:p>
    <w:p w14:paraId="02181493" w14:textId="1C98D219" w:rsidR="00E427BF" w:rsidRPr="00E427BF" w:rsidRDefault="00E427BF" w:rsidP="00A645E8">
      <w:pPr>
        <w:rPr>
          <w:b/>
          <w:bCs/>
          <w:rtl/>
          <w:lang w:bidi="ar-YE"/>
        </w:rPr>
      </w:pPr>
      <w:r w:rsidRPr="00E427BF">
        <w:rPr>
          <w:rFonts w:hint="cs"/>
          <w:b/>
          <w:bCs/>
          <w:rtl/>
          <w:lang w:bidi="ar-YE"/>
        </w:rPr>
        <w:t>القسم الثالث: القدرات الفنية ومعلومات حول البضائع/ الخدمات المقدمة</w:t>
      </w:r>
    </w:p>
    <w:tbl>
      <w:tblPr>
        <w:tblStyle w:val="TableGrid"/>
        <w:bidiVisual/>
        <w:tblW w:w="0" w:type="auto"/>
        <w:tblLook w:val="04A0" w:firstRow="1" w:lastRow="0" w:firstColumn="1" w:lastColumn="0" w:noHBand="0" w:noVBand="1"/>
      </w:tblPr>
      <w:tblGrid>
        <w:gridCol w:w="4871"/>
        <w:gridCol w:w="4871"/>
      </w:tblGrid>
      <w:tr w:rsidR="00670DF5" w14:paraId="192E182E" w14:textId="77777777" w:rsidTr="00670DF5">
        <w:tc>
          <w:tcPr>
            <w:tcW w:w="9742" w:type="dxa"/>
            <w:gridSpan w:val="2"/>
          </w:tcPr>
          <w:p w14:paraId="19E4E719" w14:textId="6370A761" w:rsidR="00670DF5" w:rsidRDefault="00670DF5" w:rsidP="00A645E8">
            <w:pPr>
              <w:rPr>
                <w:rtl/>
                <w:lang w:bidi="ar-YE"/>
              </w:rPr>
            </w:pPr>
            <w:r>
              <w:rPr>
                <w:rFonts w:hint="cs"/>
                <w:rtl/>
                <w:lang w:bidi="ar-YE"/>
              </w:rPr>
              <w:t xml:space="preserve">22. </w:t>
            </w:r>
            <w:r w:rsidR="00B4329E">
              <w:rPr>
                <w:rFonts w:hint="cs"/>
                <w:rtl/>
                <w:lang w:bidi="ar-YE"/>
              </w:rPr>
              <w:t>في حالة كان لدى التاجر بضائع، فهل تتوافق مع معايير الجودة الوطنية/الدولية؟</w:t>
            </w:r>
          </w:p>
          <w:p w14:paraId="0A4521CB" w14:textId="7D82777B" w:rsidR="00B4329E" w:rsidRDefault="00B4329E" w:rsidP="00A645E8">
            <w:pPr>
              <w:rPr>
                <w:rtl/>
                <w:lang w:bidi="ar-YE"/>
              </w:rPr>
            </w:pPr>
          </w:p>
        </w:tc>
      </w:tr>
      <w:tr w:rsidR="00B4329E" w14:paraId="622A4F1D" w14:textId="77777777" w:rsidTr="00670DF5">
        <w:tc>
          <w:tcPr>
            <w:tcW w:w="9742" w:type="dxa"/>
            <w:gridSpan w:val="2"/>
          </w:tcPr>
          <w:p w14:paraId="68D22D8C" w14:textId="52242B0B" w:rsidR="00B4329E" w:rsidRDefault="00B4329E" w:rsidP="00A645E8">
            <w:pPr>
              <w:rPr>
                <w:rtl/>
                <w:lang w:bidi="ar-YE"/>
              </w:rPr>
            </w:pPr>
            <w:r>
              <w:rPr>
                <w:rFonts w:hint="cs"/>
                <w:rtl/>
                <w:lang w:bidi="ar-YE"/>
              </w:rPr>
              <w:t>23. يرجى تحديد قائمة بالبضائع/ الخدمات المقدمة (عشر على الأكثر) حسب الآتي:</w:t>
            </w:r>
          </w:p>
        </w:tc>
      </w:tr>
      <w:tr w:rsidR="00B4329E" w14:paraId="4CFDF228" w14:textId="77777777" w:rsidTr="00820682">
        <w:tc>
          <w:tcPr>
            <w:tcW w:w="4871" w:type="dxa"/>
          </w:tcPr>
          <w:p w14:paraId="5D3DE6F7" w14:textId="72B10F4F" w:rsidR="00B4329E" w:rsidRDefault="00B4329E" w:rsidP="00A645E8">
            <w:pPr>
              <w:rPr>
                <w:rtl/>
                <w:lang w:bidi="ar-YE"/>
              </w:rPr>
            </w:pPr>
            <w:r>
              <w:rPr>
                <w:rFonts w:hint="cs"/>
                <w:rtl/>
                <w:lang w:bidi="ar-YE"/>
              </w:rPr>
              <w:t>الوصف</w:t>
            </w:r>
          </w:p>
        </w:tc>
        <w:tc>
          <w:tcPr>
            <w:tcW w:w="4871" w:type="dxa"/>
          </w:tcPr>
          <w:p w14:paraId="600222CD" w14:textId="6494C858" w:rsidR="00B4329E" w:rsidRDefault="00B4329E" w:rsidP="00A645E8">
            <w:pPr>
              <w:rPr>
                <w:rtl/>
                <w:lang w:bidi="ar-YE"/>
              </w:rPr>
            </w:pPr>
            <w:r>
              <w:rPr>
                <w:rFonts w:hint="cs"/>
                <w:rtl/>
                <w:lang w:bidi="ar-YE"/>
              </w:rPr>
              <w:t>المعايير التي تتوافق معها البضائع/ الخدمات</w:t>
            </w:r>
          </w:p>
        </w:tc>
      </w:tr>
      <w:tr w:rsidR="00B4329E" w14:paraId="2B8701E6" w14:textId="77777777" w:rsidTr="00B4329E">
        <w:trPr>
          <w:trHeight w:val="458"/>
        </w:trPr>
        <w:tc>
          <w:tcPr>
            <w:tcW w:w="4871" w:type="dxa"/>
          </w:tcPr>
          <w:p w14:paraId="659E894F" w14:textId="77777777" w:rsidR="00B4329E" w:rsidRDefault="00B4329E" w:rsidP="00A645E8">
            <w:pPr>
              <w:rPr>
                <w:rtl/>
                <w:lang w:bidi="ar-YE"/>
              </w:rPr>
            </w:pPr>
          </w:p>
        </w:tc>
        <w:tc>
          <w:tcPr>
            <w:tcW w:w="4871" w:type="dxa"/>
          </w:tcPr>
          <w:p w14:paraId="0E068773" w14:textId="77777777" w:rsidR="00B4329E" w:rsidRDefault="00B4329E" w:rsidP="00A645E8">
            <w:pPr>
              <w:rPr>
                <w:rtl/>
                <w:lang w:bidi="ar-YE"/>
              </w:rPr>
            </w:pPr>
          </w:p>
        </w:tc>
      </w:tr>
      <w:tr w:rsidR="00B4329E" w14:paraId="6A9A5F16" w14:textId="77777777" w:rsidTr="00B4329E">
        <w:trPr>
          <w:trHeight w:val="458"/>
        </w:trPr>
        <w:tc>
          <w:tcPr>
            <w:tcW w:w="4871" w:type="dxa"/>
          </w:tcPr>
          <w:p w14:paraId="13E0BDE1" w14:textId="77777777" w:rsidR="00B4329E" w:rsidRDefault="00B4329E" w:rsidP="00A645E8">
            <w:pPr>
              <w:rPr>
                <w:rtl/>
                <w:lang w:bidi="ar-YE"/>
              </w:rPr>
            </w:pPr>
          </w:p>
        </w:tc>
        <w:tc>
          <w:tcPr>
            <w:tcW w:w="4871" w:type="dxa"/>
          </w:tcPr>
          <w:p w14:paraId="2FE12021" w14:textId="77777777" w:rsidR="00B4329E" w:rsidRDefault="00B4329E" w:rsidP="00A645E8">
            <w:pPr>
              <w:rPr>
                <w:rtl/>
                <w:lang w:bidi="ar-YE"/>
              </w:rPr>
            </w:pPr>
          </w:p>
        </w:tc>
      </w:tr>
      <w:tr w:rsidR="00B4329E" w14:paraId="46097CEF" w14:textId="77777777" w:rsidTr="00B4329E">
        <w:trPr>
          <w:trHeight w:val="458"/>
        </w:trPr>
        <w:tc>
          <w:tcPr>
            <w:tcW w:w="4871" w:type="dxa"/>
          </w:tcPr>
          <w:p w14:paraId="1DE77A18" w14:textId="77777777" w:rsidR="00B4329E" w:rsidRDefault="00B4329E" w:rsidP="00A645E8">
            <w:pPr>
              <w:rPr>
                <w:rtl/>
                <w:lang w:bidi="ar-YE"/>
              </w:rPr>
            </w:pPr>
          </w:p>
        </w:tc>
        <w:tc>
          <w:tcPr>
            <w:tcW w:w="4871" w:type="dxa"/>
          </w:tcPr>
          <w:p w14:paraId="5443BF29" w14:textId="77777777" w:rsidR="00B4329E" w:rsidRDefault="00B4329E" w:rsidP="00A645E8">
            <w:pPr>
              <w:rPr>
                <w:rtl/>
                <w:lang w:bidi="ar-YE"/>
              </w:rPr>
            </w:pPr>
          </w:p>
        </w:tc>
      </w:tr>
      <w:tr w:rsidR="00B4329E" w14:paraId="3DE1697C" w14:textId="77777777" w:rsidTr="00B4329E">
        <w:trPr>
          <w:trHeight w:val="458"/>
        </w:trPr>
        <w:tc>
          <w:tcPr>
            <w:tcW w:w="4871" w:type="dxa"/>
          </w:tcPr>
          <w:p w14:paraId="4FD97E48" w14:textId="77777777" w:rsidR="00B4329E" w:rsidRDefault="00B4329E" w:rsidP="00A645E8">
            <w:pPr>
              <w:rPr>
                <w:rtl/>
                <w:lang w:bidi="ar-YE"/>
              </w:rPr>
            </w:pPr>
          </w:p>
        </w:tc>
        <w:tc>
          <w:tcPr>
            <w:tcW w:w="4871" w:type="dxa"/>
          </w:tcPr>
          <w:p w14:paraId="65CE7EC0" w14:textId="77777777" w:rsidR="00B4329E" w:rsidRDefault="00B4329E" w:rsidP="00A645E8">
            <w:pPr>
              <w:rPr>
                <w:rtl/>
                <w:lang w:bidi="ar-YE"/>
              </w:rPr>
            </w:pPr>
          </w:p>
        </w:tc>
      </w:tr>
      <w:tr w:rsidR="00B4329E" w14:paraId="05B65893" w14:textId="77777777" w:rsidTr="00B4329E">
        <w:trPr>
          <w:trHeight w:val="458"/>
        </w:trPr>
        <w:tc>
          <w:tcPr>
            <w:tcW w:w="4871" w:type="dxa"/>
          </w:tcPr>
          <w:p w14:paraId="15A32E55" w14:textId="77777777" w:rsidR="00B4329E" w:rsidRDefault="00B4329E" w:rsidP="00A645E8">
            <w:pPr>
              <w:rPr>
                <w:rtl/>
                <w:lang w:bidi="ar-YE"/>
              </w:rPr>
            </w:pPr>
          </w:p>
        </w:tc>
        <w:tc>
          <w:tcPr>
            <w:tcW w:w="4871" w:type="dxa"/>
          </w:tcPr>
          <w:p w14:paraId="30353EC8" w14:textId="77777777" w:rsidR="00B4329E" w:rsidRDefault="00B4329E" w:rsidP="00A645E8">
            <w:pPr>
              <w:rPr>
                <w:rtl/>
                <w:lang w:bidi="ar-YE"/>
              </w:rPr>
            </w:pPr>
          </w:p>
        </w:tc>
      </w:tr>
      <w:tr w:rsidR="00B4329E" w14:paraId="70A1CD83" w14:textId="77777777" w:rsidTr="00B4329E">
        <w:trPr>
          <w:trHeight w:val="458"/>
        </w:trPr>
        <w:tc>
          <w:tcPr>
            <w:tcW w:w="4871" w:type="dxa"/>
          </w:tcPr>
          <w:p w14:paraId="7651DAB7" w14:textId="77777777" w:rsidR="00B4329E" w:rsidRDefault="00B4329E" w:rsidP="00A645E8">
            <w:pPr>
              <w:rPr>
                <w:rtl/>
                <w:lang w:bidi="ar-YE"/>
              </w:rPr>
            </w:pPr>
          </w:p>
        </w:tc>
        <w:tc>
          <w:tcPr>
            <w:tcW w:w="4871" w:type="dxa"/>
          </w:tcPr>
          <w:p w14:paraId="3D408E59" w14:textId="77777777" w:rsidR="00B4329E" w:rsidRDefault="00B4329E" w:rsidP="00A645E8">
            <w:pPr>
              <w:rPr>
                <w:rtl/>
                <w:lang w:bidi="ar-YE"/>
              </w:rPr>
            </w:pPr>
          </w:p>
        </w:tc>
      </w:tr>
      <w:tr w:rsidR="00B4329E" w14:paraId="6D88A69F" w14:textId="77777777" w:rsidTr="00B4329E">
        <w:trPr>
          <w:trHeight w:val="458"/>
        </w:trPr>
        <w:tc>
          <w:tcPr>
            <w:tcW w:w="4871" w:type="dxa"/>
          </w:tcPr>
          <w:p w14:paraId="562D7FCC" w14:textId="77777777" w:rsidR="00B4329E" w:rsidRDefault="00B4329E" w:rsidP="00A645E8">
            <w:pPr>
              <w:rPr>
                <w:rtl/>
                <w:lang w:bidi="ar-YE"/>
              </w:rPr>
            </w:pPr>
          </w:p>
        </w:tc>
        <w:tc>
          <w:tcPr>
            <w:tcW w:w="4871" w:type="dxa"/>
          </w:tcPr>
          <w:p w14:paraId="2A8C904D" w14:textId="77777777" w:rsidR="00B4329E" w:rsidRDefault="00B4329E" w:rsidP="00A645E8">
            <w:pPr>
              <w:rPr>
                <w:rtl/>
                <w:lang w:bidi="ar-YE"/>
              </w:rPr>
            </w:pPr>
          </w:p>
        </w:tc>
      </w:tr>
      <w:tr w:rsidR="00B4329E" w14:paraId="52BD5A38" w14:textId="77777777" w:rsidTr="00B4329E">
        <w:trPr>
          <w:trHeight w:val="458"/>
        </w:trPr>
        <w:tc>
          <w:tcPr>
            <w:tcW w:w="4871" w:type="dxa"/>
          </w:tcPr>
          <w:p w14:paraId="3BD38975" w14:textId="77777777" w:rsidR="00B4329E" w:rsidRDefault="00B4329E" w:rsidP="00A645E8">
            <w:pPr>
              <w:rPr>
                <w:rtl/>
                <w:lang w:bidi="ar-YE"/>
              </w:rPr>
            </w:pPr>
          </w:p>
        </w:tc>
        <w:tc>
          <w:tcPr>
            <w:tcW w:w="4871" w:type="dxa"/>
          </w:tcPr>
          <w:p w14:paraId="3D4D1F7A" w14:textId="77777777" w:rsidR="00B4329E" w:rsidRDefault="00B4329E" w:rsidP="00A645E8">
            <w:pPr>
              <w:rPr>
                <w:rtl/>
                <w:lang w:bidi="ar-YE"/>
              </w:rPr>
            </w:pPr>
          </w:p>
        </w:tc>
      </w:tr>
      <w:tr w:rsidR="00B4329E" w14:paraId="0697ADC7" w14:textId="77777777" w:rsidTr="00B4329E">
        <w:trPr>
          <w:trHeight w:val="458"/>
        </w:trPr>
        <w:tc>
          <w:tcPr>
            <w:tcW w:w="4871" w:type="dxa"/>
          </w:tcPr>
          <w:p w14:paraId="4814C1EB" w14:textId="77777777" w:rsidR="00B4329E" w:rsidRDefault="00B4329E" w:rsidP="00A645E8">
            <w:pPr>
              <w:rPr>
                <w:rtl/>
                <w:lang w:bidi="ar-YE"/>
              </w:rPr>
            </w:pPr>
          </w:p>
        </w:tc>
        <w:tc>
          <w:tcPr>
            <w:tcW w:w="4871" w:type="dxa"/>
          </w:tcPr>
          <w:p w14:paraId="5F6025D1" w14:textId="77777777" w:rsidR="00B4329E" w:rsidRDefault="00B4329E" w:rsidP="00A645E8">
            <w:pPr>
              <w:rPr>
                <w:rtl/>
                <w:lang w:bidi="ar-YE"/>
              </w:rPr>
            </w:pPr>
          </w:p>
        </w:tc>
      </w:tr>
      <w:tr w:rsidR="00B4329E" w14:paraId="6F556524" w14:textId="77777777" w:rsidTr="00B4329E">
        <w:trPr>
          <w:trHeight w:val="458"/>
        </w:trPr>
        <w:tc>
          <w:tcPr>
            <w:tcW w:w="4871" w:type="dxa"/>
          </w:tcPr>
          <w:p w14:paraId="0BE4F914" w14:textId="77777777" w:rsidR="00B4329E" w:rsidRDefault="00B4329E" w:rsidP="00A645E8">
            <w:pPr>
              <w:rPr>
                <w:rtl/>
                <w:lang w:bidi="ar-YE"/>
              </w:rPr>
            </w:pPr>
          </w:p>
        </w:tc>
        <w:tc>
          <w:tcPr>
            <w:tcW w:w="4871" w:type="dxa"/>
          </w:tcPr>
          <w:p w14:paraId="6A343154" w14:textId="77777777" w:rsidR="00B4329E" w:rsidRDefault="00B4329E" w:rsidP="00A645E8">
            <w:pPr>
              <w:rPr>
                <w:rtl/>
                <w:lang w:bidi="ar-YE"/>
              </w:rPr>
            </w:pPr>
          </w:p>
        </w:tc>
      </w:tr>
    </w:tbl>
    <w:p w14:paraId="25F3725B" w14:textId="0776DB96" w:rsidR="00E17F56" w:rsidRDefault="00E17F56" w:rsidP="00A645E8">
      <w:pPr>
        <w:rPr>
          <w:rtl/>
          <w:lang w:bidi="ar-YE"/>
        </w:rPr>
      </w:pPr>
    </w:p>
    <w:p w14:paraId="75D2CAC0" w14:textId="32B92FF9" w:rsidR="00E17F56" w:rsidRDefault="00E17F56" w:rsidP="00A645E8">
      <w:pPr>
        <w:rPr>
          <w:rtl/>
          <w:lang w:bidi="ar-YE"/>
        </w:rPr>
      </w:pPr>
    </w:p>
    <w:p w14:paraId="05721FA1" w14:textId="7424D7B2" w:rsidR="00E17F56" w:rsidRPr="00B4329E" w:rsidRDefault="00B4329E" w:rsidP="00A645E8">
      <w:pPr>
        <w:rPr>
          <w:b/>
          <w:bCs/>
          <w:rtl/>
          <w:lang w:bidi="ar-YE"/>
        </w:rPr>
      </w:pPr>
      <w:r w:rsidRPr="00B4329E">
        <w:rPr>
          <w:rFonts w:hint="cs"/>
          <w:b/>
          <w:bCs/>
          <w:rtl/>
          <w:lang w:bidi="ar-YE"/>
        </w:rPr>
        <w:t>القسم الرابع: الخبرات</w:t>
      </w:r>
    </w:p>
    <w:p w14:paraId="168FFCD9" w14:textId="3D04BB94" w:rsidR="00E17F56" w:rsidRDefault="00E17F56" w:rsidP="00A645E8">
      <w:pPr>
        <w:rPr>
          <w:rtl/>
          <w:lang w:bidi="ar-YE"/>
        </w:rPr>
      </w:pPr>
    </w:p>
    <w:tbl>
      <w:tblPr>
        <w:tblStyle w:val="TableGrid"/>
        <w:bidiVisual/>
        <w:tblW w:w="0" w:type="auto"/>
        <w:tblLook w:val="04A0" w:firstRow="1" w:lastRow="0" w:firstColumn="1" w:lastColumn="0" w:noHBand="0" w:noVBand="1"/>
      </w:tblPr>
      <w:tblGrid>
        <w:gridCol w:w="3178"/>
        <w:gridCol w:w="1693"/>
        <w:gridCol w:w="3707"/>
        <w:gridCol w:w="1164"/>
      </w:tblGrid>
      <w:tr w:rsidR="00B4329E" w14:paraId="5A564C93" w14:textId="77777777" w:rsidTr="00B4329E">
        <w:tc>
          <w:tcPr>
            <w:tcW w:w="9742" w:type="dxa"/>
            <w:gridSpan w:val="4"/>
          </w:tcPr>
          <w:p w14:paraId="3D114379" w14:textId="33E6C306" w:rsidR="00B4329E" w:rsidRDefault="00B4329E" w:rsidP="00B4329E">
            <w:pPr>
              <w:rPr>
                <w:rtl/>
                <w:lang w:bidi="ar-YE"/>
              </w:rPr>
            </w:pPr>
            <w:r>
              <w:rPr>
                <w:rFonts w:hint="cs"/>
                <w:rtl/>
                <w:lang w:bidi="ar-YE"/>
              </w:rPr>
              <w:t>24. يرجى تحديد العقود التي ما زالت سارية حتى الآن مع منظمات محلية أو دولية:</w:t>
            </w:r>
          </w:p>
        </w:tc>
      </w:tr>
      <w:tr w:rsidR="00B4329E" w14:paraId="06717291" w14:textId="77777777" w:rsidTr="00B4329E">
        <w:tc>
          <w:tcPr>
            <w:tcW w:w="3178" w:type="dxa"/>
          </w:tcPr>
          <w:p w14:paraId="0A8D02B2" w14:textId="04365096" w:rsidR="00B4329E" w:rsidRDefault="00B4329E" w:rsidP="00B4329E">
            <w:pPr>
              <w:rPr>
                <w:rtl/>
                <w:lang w:bidi="ar-YE"/>
              </w:rPr>
            </w:pPr>
            <w:r>
              <w:rPr>
                <w:rFonts w:hint="cs"/>
                <w:rtl/>
                <w:lang w:bidi="ar-YE"/>
              </w:rPr>
              <w:t>اسم المنظمة</w:t>
            </w:r>
          </w:p>
        </w:tc>
        <w:tc>
          <w:tcPr>
            <w:tcW w:w="1693" w:type="dxa"/>
          </w:tcPr>
          <w:p w14:paraId="5EAD1558" w14:textId="5AC19F35" w:rsidR="00B4329E" w:rsidRDefault="00B4329E" w:rsidP="00B4329E">
            <w:pPr>
              <w:rPr>
                <w:rtl/>
                <w:lang w:bidi="ar-YE"/>
              </w:rPr>
            </w:pPr>
            <w:r>
              <w:rPr>
                <w:rFonts w:hint="cs"/>
                <w:rtl/>
                <w:lang w:bidi="ar-YE"/>
              </w:rPr>
              <w:t>مدة العقد بالسنة</w:t>
            </w:r>
          </w:p>
        </w:tc>
        <w:tc>
          <w:tcPr>
            <w:tcW w:w="3707" w:type="dxa"/>
          </w:tcPr>
          <w:p w14:paraId="3118B107" w14:textId="1FACBD1A" w:rsidR="00B4329E" w:rsidRDefault="00B4329E" w:rsidP="00B4329E">
            <w:pPr>
              <w:rPr>
                <w:rtl/>
                <w:lang w:bidi="ar-YE"/>
              </w:rPr>
            </w:pPr>
            <w:r>
              <w:rPr>
                <w:rFonts w:hint="cs"/>
                <w:rtl/>
                <w:lang w:bidi="ar-YE"/>
              </w:rPr>
              <w:t>البضائع/ الخدمات المقدمة</w:t>
            </w:r>
          </w:p>
        </w:tc>
        <w:tc>
          <w:tcPr>
            <w:tcW w:w="1164" w:type="dxa"/>
          </w:tcPr>
          <w:p w14:paraId="13E655AC" w14:textId="218C1D43" w:rsidR="00B4329E" w:rsidRDefault="00B4329E" w:rsidP="00B4329E">
            <w:pPr>
              <w:rPr>
                <w:rtl/>
                <w:lang w:bidi="ar-YE"/>
              </w:rPr>
            </w:pPr>
            <w:r>
              <w:rPr>
                <w:rFonts w:hint="cs"/>
                <w:rtl/>
                <w:lang w:bidi="ar-YE"/>
              </w:rPr>
              <w:t>الموقع</w:t>
            </w:r>
          </w:p>
        </w:tc>
      </w:tr>
      <w:tr w:rsidR="00B4329E" w14:paraId="7B232134" w14:textId="77777777" w:rsidTr="00B4329E">
        <w:trPr>
          <w:trHeight w:val="494"/>
        </w:trPr>
        <w:tc>
          <w:tcPr>
            <w:tcW w:w="3178" w:type="dxa"/>
          </w:tcPr>
          <w:p w14:paraId="273F05C3" w14:textId="77777777" w:rsidR="00B4329E" w:rsidRDefault="00B4329E" w:rsidP="00B4329E">
            <w:pPr>
              <w:rPr>
                <w:rtl/>
                <w:lang w:bidi="ar-YE"/>
              </w:rPr>
            </w:pPr>
          </w:p>
        </w:tc>
        <w:tc>
          <w:tcPr>
            <w:tcW w:w="1693" w:type="dxa"/>
          </w:tcPr>
          <w:p w14:paraId="37CCD90A" w14:textId="77777777" w:rsidR="00B4329E" w:rsidRDefault="00B4329E" w:rsidP="00B4329E">
            <w:pPr>
              <w:rPr>
                <w:rtl/>
                <w:lang w:bidi="ar-YE"/>
              </w:rPr>
            </w:pPr>
          </w:p>
        </w:tc>
        <w:tc>
          <w:tcPr>
            <w:tcW w:w="3707" w:type="dxa"/>
          </w:tcPr>
          <w:p w14:paraId="48AF2E3F" w14:textId="77777777" w:rsidR="00B4329E" w:rsidRDefault="00B4329E" w:rsidP="00B4329E">
            <w:pPr>
              <w:rPr>
                <w:rtl/>
                <w:lang w:bidi="ar-YE"/>
              </w:rPr>
            </w:pPr>
          </w:p>
        </w:tc>
        <w:tc>
          <w:tcPr>
            <w:tcW w:w="1164" w:type="dxa"/>
          </w:tcPr>
          <w:p w14:paraId="038E0A05" w14:textId="77777777" w:rsidR="00B4329E" w:rsidRDefault="00B4329E" w:rsidP="00B4329E">
            <w:pPr>
              <w:rPr>
                <w:rtl/>
                <w:lang w:bidi="ar-YE"/>
              </w:rPr>
            </w:pPr>
          </w:p>
        </w:tc>
      </w:tr>
      <w:tr w:rsidR="00B4329E" w14:paraId="6FD97703" w14:textId="77777777" w:rsidTr="00B4329E">
        <w:trPr>
          <w:trHeight w:val="494"/>
        </w:trPr>
        <w:tc>
          <w:tcPr>
            <w:tcW w:w="3178" w:type="dxa"/>
          </w:tcPr>
          <w:p w14:paraId="2FE9909B" w14:textId="77777777" w:rsidR="00B4329E" w:rsidRDefault="00B4329E" w:rsidP="00B4329E">
            <w:pPr>
              <w:rPr>
                <w:rtl/>
                <w:lang w:bidi="ar-YE"/>
              </w:rPr>
            </w:pPr>
          </w:p>
        </w:tc>
        <w:tc>
          <w:tcPr>
            <w:tcW w:w="1693" w:type="dxa"/>
          </w:tcPr>
          <w:p w14:paraId="2E5D60B4" w14:textId="77777777" w:rsidR="00B4329E" w:rsidRDefault="00B4329E" w:rsidP="00B4329E">
            <w:pPr>
              <w:rPr>
                <w:rtl/>
                <w:lang w:bidi="ar-YE"/>
              </w:rPr>
            </w:pPr>
          </w:p>
        </w:tc>
        <w:tc>
          <w:tcPr>
            <w:tcW w:w="3707" w:type="dxa"/>
          </w:tcPr>
          <w:p w14:paraId="4F539D6D" w14:textId="77777777" w:rsidR="00B4329E" w:rsidRDefault="00B4329E" w:rsidP="00B4329E">
            <w:pPr>
              <w:rPr>
                <w:rtl/>
                <w:lang w:bidi="ar-YE"/>
              </w:rPr>
            </w:pPr>
          </w:p>
        </w:tc>
        <w:tc>
          <w:tcPr>
            <w:tcW w:w="1164" w:type="dxa"/>
          </w:tcPr>
          <w:p w14:paraId="55CB35BD" w14:textId="77777777" w:rsidR="00B4329E" w:rsidRDefault="00B4329E" w:rsidP="00B4329E">
            <w:pPr>
              <w:rPr>
                <w:rtl/>
                <w:lang w:bidi="ar-YE"/>
              </w:rPr>
            </w:pPr>
          </w:p>
        </w:tc>
      </w:tr>
      <w:tr w:rsidR="00B4329E" w14:paraId="7C150193" w14:textId="77777777" w:rsidTr="00B4329E">
        <w:trPr>
          <w:trHeight w:val="494"/>
        </w:trPr>
        <w:tc>
          <w:tcPr>
            <w:tcW w:w="3178" w:type="dxa"/>
          </w:tcPr>
          <w:p w14:paraId="5BCA35FB" w14:textId="77777777" w:rsidR="00B4329E" w:rsidRDefault="00B4329E" w:rsidP="00B4329E">
            <w:pPr>
              <w:rPr>
                <w:rtl/>
                <w:lang w:bidi="ar-YE"/>
              </w:rPr>
            </w:pPr>
          </w:p>
        </w:tc>
        <w:tc>
          <w:tcPr>
            <w:tcW w:w="1693" w:type="dxa"/>
          </w:tcPr>
          <w:p w14:paraId="7785BD31" w14:textId="77777777" w:rsidR="00B4329E" w:rsidRDefault="00B4329E" w:rsidP="00B4329E">
            <w:pPr>
              <w:rPr>
                <w:rtl/>
                <w:lang w:bidi="ar-YE"/>
              </w:rPr>
            </w:pPr>
          </w:p>
        </w:tc>
        <w:tc>
          <w:tcPr>
            <w:tcW w:w="3707" w:type="dxa"/>
          </w:tcPr>
          <w:p w14:paraId="60B7E6ED" w14:textId="77777777" w:rsidR="00B4329E" w:rsidRDefault="00B4329E" w:rsidP="00B4329E">
            <w:pPr>
              <w:rPr>
                <w:rtl/>
                <w:lang w:bidi="ar-YE"/>
              </w:rPr>
            </w:pPr>
          </w:p>
        </w:tc>
        <w:tc>
          <w:tcPr>
            <w:tcW w:w="1164" w:type="dxa"/>
          </w:tcPr>
          <w:p w14:paraId="0A23021E" w14:textId="77777777" w:rsidR="00B4329E" w:rsidRDefault="00B4329E" w:rsidP="00B4329E">
            <w:pPr>
              <w:rPr>
                <w:rtl/>
                <w:lang w:bidi="ar-YE"/>
              </w:rPr>
            </w:pPr>
          </w:p>
        </w:tc>
      </w:tr>
      <w:tr w:rsidR="00B4329E" w14:paraId="4E23F916" w14:textId="77777777" w:rsidTr="00B4329E">
        <w:trPr>
          <w:trHeight w:val="494"/>
        </w:trPr>
        <w:tc>
          <w:tcPr>
            <w:tcW w:w="3178" w:type="dxa"/>
          </w:tcPr>
          <w:p w14:paraId="284CA4F2" w14:textId="77777777" w:rsidR="00B4329E" w:rsidRDefault="00B4329E" w:rsidP="00B4329E">
            <w:pPr>
              <w:rPr>
                <w:rtl/>
                <w:lang w:bidi="ar-YE"/>
              </w:rPr>
            </w:pPr>
          </w:p>
        </w:tc>
        <w:tc>
          <w:tcPr>
            <w:tcW w:w="1693" w:type="dxa"/>
          </w:tcPr>
          <w:p w14:paraId="1F60A4B8" w14:textId="77777777" w:rsidR="00B4329E" w:rsidRDefault="00B4329E" w:rsidP="00B4329E">
            <w:pPr>
              <w:rPr>
                <w:rtl/>
                <w:lang w:bidi="ar-YE"/>
              </w:rPr>
            </w:pPr>
          </w:p>
        </w:tc>
        <w:tc>
          <w:tcPr>
            <w:tcW w:w="3707" w:type="dxa"/>
          </w:tcPr>
          <w:p w14:paraId="599BE149" w14:textId="77777777" w:rsidR="00B4329E" w:rsidRDefault="00B4329E" w:rsidP="00B4329E">
            <w:pPr>
              <w:rPr>
                <w:rtl/>
                <w:lang w:bidi="ar-YE"/>
              </w:rPr>
            </w:pPr>
          </w:p>
        </w:tc>
        <w:tc>
          <w:tcPr>
            <w:tcW w:w="1164" w:type="dxa"/>
          </w:tcPr>
          <w:p w14:paraId="4C1EA16F" w14:textId="77777777" w:rsidR="00B4329E" w:rsidRDefault="00B4329E" w:rsidP="00B4329E">
            <w:pPr>
              <w:rPr>
                <w:rtl/>
                <w:lang w:bidi="ar-YE"/>
              </w:rPr>
            </w:pPr>
          </w:p>
        </w:tc>
      </w:tr>
    </w:tbl>
    <w:p w14:paraId="799CE811" w14:textId="77777777" w:rsidR="00B4329E" w:rsidRDefault="00B4329E" w:rsidP="00A645E8">
      <w:pPr>
        <w:rPr>
          <w:rtl/>
          <w:lang w:bidi="ar-YE"/>
        </w:rPr>
      </w:pPr>
    </w:p>
    <w:p w14:paraId="37F4C7A0" w14:textId="4FD427A7" w:rsidR="00E17F56" w:rsidRPr="00797A24" w:rsidRDefault="0068193C" w:rsidP="00A645E8">
      <w:pPr>
        <w:rPr>
          <w:b/>
          <w:bCs/>
          <w:rtl/>
          <w:lang w:bidi="ar-YE"/>
        </w:rPr>
      </w:pPr>
      <w:r w:rsidRPr="00797A24">
        <w:rPr>
          <w:rFonts w:hint="cs"/>
          <w:b/>
          <w:bCs/>
          <w:rtl/>
          <w:lang w:bidi="ar-YE"/>
        </w:rPr>
        <w:t xml:space="preserve">القسم الخامس: </w:t>
      </w:r>
      <w:r w:rsidR="00797A24" w:rsidRPr="00797A24">
        <w:rPr>
          <w:rFonts w:hint="cs"/>
          <w:b/>
          <w:bCs/>
          <w:rtl/>
          <w:lang w:bidi="ar-YE"/>
        </w:rPr>
        <w:t>متطلبات أخرى</w:t>
      </w:r>
    </w:p>
    <w:tbl>
      <w:tblPr>
        <w:tblStyle w:val="TableGrid"/>
        <w:bidiVisual/>
        <w:tblW w:w="0" w:type="auto"/>
        <w:tblLook w:val="04A0" w:firstRow="1" w:lastRow="0" w:firstColumn="1" w:lastColumn="0" w:noHBand="0" w:noVBand="1"/>
      </w:tblPr>
      <w:tblGrid>
        <w:gridCol w:w="9742"/>
      </w:tblGrid>
      <w:tr w:rsidR="00797A24" w14:paraId="3060EC3B" w14:textId="77777777" w:rsidTr="00797A24">
        <w:tc>
          <w:tcPr>
            <w:tcW w:w="9742" w:type="dxa"/>
          </w:tcPr>
          <w:p w14:paraId="71E7062C" w14:textId="611DE609" w:rsidR="00797A24" w:rsidRDefault="00797A24" w:rsidP="00A645E8">
            <w:pPr>
              <w:rPr>
                <w:rtl/>
                <w:lang w:bidi="ar-YE"/>
              </w:rPr>
            </w:pPr>
            <w:r>
              <w:rPr>
                <w:rFonts w:hint="cs"/>
                <w:rtl/>
                <w:lang w:bidi="ar-YE"/>
              </w:rPr>
              <w:t xml:space="preserve">25. بالتوقيع على هذا النموذج فمزود الخدمة المحتمل موافق على أنه قرأ وفهم وسوف يلتزم بسياسات جمعية الهلال الأحمر اليمني بشأن عدم التسامح المطلق والمنع منعًا باتًا بقبول أي نوع من الهدايا أو الضيافة على </w:t>
            </w:r>
            <w:proofErr w:type="spellStart"/>
            <w:r>
              <w:rPr>
                <w:rFonts w:hint="cs"/>
                <w:rtl/>
                <w:lang w:bidi="ar-YE"/>
              </w:rPr>
              <w:t>موظفوا</w:t>
            </w:r>
            <w:proofErr w:type="spellEnd"/>
            <w:r>
              <w:rPr>
                <w:rFonts w:hint="cs"/>
                <w:rtl/>
                <w:lang w:bidi="ar-YE"/>
              </w:rPr>
              <w:t xml:space="preserve"> جمعية الهلال الأحمر اليمني العاملين والمشاركين في عملية المشتريات. هل توافق على ذلك؟</w:t>
            </w:r>
          </w:p>
          <w:p w14:paraId="4B488884" w14:textId="74574AC3" w:rsidR="00797A24" w:rsidRDefault="00797A24" w:rsidP="00A645E8">
            <w:pPr>
              <w:rPr>
                <w:rtl/>
                <w:lang w:bidi="ar-YE"/>
              </w:rPr>
            </w:pPr>
            <w:r>
              <w:rPr>
                <w:noProof/>
                <w:rtl/>
                <w:lang w:eastAsia="en-US"/>
              </w:rPr>
              <mc:AlternateContent>
                <mc:Choice Requires="wps">
                  <w:drawing>
                    <wp:anchor distT="0" distB="0" distL="114300" distR="114300" simplePos="0" relativeHeight="251675648" behindDoc="0" locked="0" layoutInCell="1" allowOverlap="1" wp14:anchorId="3C13ACFE" wp14:editId="204CBA3B">
                      <wp:simplePos x="0" y="0"/>
                      <wp:positionH relativeFrom="column">
                        <wp:posOffset>5830801</wp:posOffset>
                      </wp:positionH>
                      <wp:positionV relativeFrom="paragraph">
                        <wp:posOffset>24592</wp:posOffset>
                      </wp:positionV>
                      <wp:extent cx="173182" cy="131618"/>
                      <wp:effectExtent l="0" t="0" r="17780" b="20955"/>
                      <wp:wrapNone/>
                      <wp:docPr id="10" name="Rectangle 10"/>
                      <wp:cNvGraphicFramePr/>
                      <a:graphic xmlns:a="http://schemas.openxmlformats.org/drawingml/2006/main">
                        <a:graphicData uri="http://schemas.microsoft.com/office/word/2010/wordprocessingShape">
                          <wps:wsp>
                            <wps:cNvSpPr/>
                            <wps:spPr>
                              <a:xfrm>
                                <a:off x="0" y="0"/>
                                <a:ext cx="173182" cy="1316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15E5D9" id="Rectangle 10" o:spid="_x0000_s1026" style="position:absolute;margin-left:459.1pt;margin-top:1.95pt;width:13.65pt;height:10.3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" fillcolor="#4f81bd [3204]" strokecolor="#243f60 [1604]" strokeweight="2pt"/>
                  </w:pict>
                </mc:Fallback>
              </mc:AlternateContent>
            </w:r>
            <w:r>
              <w:rPr>
                <w:noProof/>
                <w:rtl/>
                <w:lang w:eastAsia="en-US"/>
              </w:rPr>
              <mc:AlternateContent>
                <mc:Choice Requires="wps">
                  <w:drawing>
                    <wp:anchor distT="0" distB="0" distL="114300" distR="114300" simplePos="0" relativeHeight="251677696" behindDoc="0" locked="0" layoutInCell="1" allowOverlap="1" wp14:anchorId="4A9BB09D" wp14:editId="1D0E45AF">
                      <wp:simplePos x="0" y="0"/>
                      <wp:positionH relativeFrom="column">
                        <wp:posOffset>4392584</wp:posOffset>
                      </wp:positionH>
                      <wp:positionV relativeFrom="paragraph">
                        <wp:posOffset>38966</wp:posOffset>
                      </wp:positionV>
                      <wp:extent cx="173182" cy="131618"/>
                      <wp:effectExtent l="0" t="0" r="17780" b="20955"/>
                      <wp:wrapNone/>
                      <wp:docPr id="12" name="Rectangle 12"/>
                      <wp:cNvGraphicFramePr/>
                      <a:graphic xmlns:a="http://schemas.openxmlformats.org/drawingml/2006/main">
                        <a:graphicData uri="http://schemas.microsoft.com/office/word/2010/wordprocessingShape">
                          <wps:wsp>
                            <wps:cNvSpPr/>
                            <wps:spPr>
                              <a:xfrm>
                                <a:off x="0" y="0"/>
                                <a:ext cx="173182" cy="1316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41FC83" id="Rectangle 12" o:spid="_x0000_s1026" style="position:absolute;margin-left:345.85pt;margin-top:3.05pt;width:13.65pt;height:10.3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" fillcolor="#4f81bd [3204]" strokecolor="#243f60 [1604]" strokeweight="2pt"/>
                  </w:pict>
                </mc:Fallback>
              </mc:AlternateContent>
            </w:r>
            <w:r>
              <w:rPr>
                <w:rFonts w:hint="cs"/>
                <w:rtl/>
                <w:lang w:bidi="ar-YE"/>
              </w:rPr>
              <w:t xml:space="preserve">        نعم                                   لا</w:t>
            </w:r>
          </w:p>
          <w:p w14:paraId="53DC0337" w14:textId="77777777" w:rsidR="00797A24" w:rsidRDefault="00797A24" w:rsidP="00A645E8">
            <w:pPr>
              <w:rPr>
                <w:rtl/>
                <w:lang w:bidi="ar-YE"/>
              </w:rPr>
            </w:pPr>
          </w:p>
          <w:p w14:paraId="44955815" w14:textId="023A139D" w:rsidR="00797A24" w:rsidRDefault="00797A24" w:rsidP="00A645E8">
            <w:pPr>
              <w:rPr>
                <w:rtl/>
                <w:lang w:bidi="ar-YE"/>
              </w:rPr>
            </w:pPr>
            <w:r>
              <w:rPr>
                <w:rFonts w:hint="cs"/>
                <w:rtl/>
                <w:lang w:bidi="ar-YE"/>
              </w:rPr>
              <w:t>وأي خرق لهذا فإن ذلك يؤدي إلى إنهاء كل العقود مع الهلال الأحمر اليمني وحذف اسم الشركة من قائمة التجار والموردين لدى جمعية الهلال الأحمر اليمني فرع م/عمران.</w:t>
            </w:r>
          </w:p>
        </w:tc>
      </w:tr>
      <w:tr w:rsidR="00245CE0" w14:paraId="5B20E22E" w14:textId="77777777" w:rsidTr="00797A24">
        <w:tc>
          <w:tcPr>
            <w:tcW w:w="9742" w:type="dxa"/>
          </w:tcPr>
          <w:p w14:paraId="09FEF80F" w14:textId="60A760DB" w:rsidR="00245CE0" w:rsidRDefault="00245CE0" w:rsidP="00A645E8">
            <w:pPr>
              <w:rPr>
                <w:rtl/>
                <w:lang w:bidi="ar-YE"/>
              </w:rPr>
            </w:pPr>
            <w:r>
              <w:rPr>
                <w:rFonts w:hint="cs"/>
                <w:rtl/>
                <w:lang w:bidi="ar-YE"/>
              </w:rPr>
              <w:t xml:space="preserve">26. </w:t>
            </w:r>
            <w:r w:rsidR="00F92DAC">
              <w:rPr>
                <w:rFonts w:hint="cs"/>
                <w:rtl/>
                <w:lang w:bidi="ar-YE"/>
              </w:rPr>
              <w:t>إقرار</w:t>
            </w:r>
            <w:r>
              <w:rPr>
                <w:rFonts w:hint="cs"/>
                <w:rtl/>
                <w:lang w:bidi="ar-YE"/>
              </w:rPr>
              <w:t>:</w:t>
            </w:r>
          </w:p>
          <w:p w14:paraId="66EF9474" w14:textId="77777777" w:rsidR="00245CE0" w:rsidRDefault="00245CE0" w:rsidP="00A645E8">
            <w:pPr>
              <w:rPr>
                <w:rtl/>
                <w:lang w:bidi="ar-YE"/>
              </w:rPr>
            </w:pPr>
            <w:r>
              <w:rPr>
                <w:rFonts w:hint="cs"/>
                <w:rtl/>
                <w:lang w:bidi="ar-YE"/>
              </w:rPr>
              <w:t xml:space="preserve">أنا الموقع أدناه أقر وأضمن بأن جميع البيانات المقدمة في هذا النموذج صحيحة </w:t>
            </w:r>
            <w:r w:rsidR="00F92DAC">
              <w:rPr>
                <w:rFonts w:hint="cs"/>
                <w:rtl/>
                <w:lang w:bidi="ar-YE"/>
              </w:rPr>
              <w:t>وفي حالة حدث وأن تغيرت كل أو جزء من هذه  المعلومات فإنني سأقوم بإبلاغكم بذلك في أقرب وقت ممكن.</w:t>
            </w:r>
          </w:p>
          <w:p w14:paraId="15EC5132" w14:textId="77777777" w:rsidR="00F92DAC" w:rsidRDefault="00F92DAC" w:rsidP="00A645E8">
            <w:pPr>
              <w:rPr>
                <w:rtl/>
                <w:lang w:bidi="ar-YE"/>
              </w:rPr>
            </w:pPr>
          </w:p>
          <w:p w14:paraId="06CBC76E" w14:textId="77777777" w:rsidR="00F92DAC" w:rsidRDefault="00F92DAC" w:rsidP="00A645E8">
            <w:pPr>
              <w:rPr>
                <w:rtl/>
                <w:lang w:bidi="ar-YE"/>
              </w:rPr>
            </w:pPr>
            <w:r>
              <w:rPr>
                <w:rFonts w:hint="cs"/>
                <w:rtl/>
                <w:lang w:bidi="ar-YE"/>
              </w:rPr>
              <w:t>27.تصريح:</w:t>
            </w:r>
          </w:p>
          <w:p w14:paraId="1270B237" w14:textId="77777777" w:rsidR="00F92DAC" w:rsidRDefault="00F92DAC" w:rsidP="00A645E8">
            <w:pPr>
              <w:rPr>
                <w:rtl/>
                <w:lang w:bidi="ar-YE"/>
              </w:rPr>
            </w:pPr>
            <w:r>
              <w:rPr>
                <w:rFonts w:hint="cs"/>
                <w:rtl/>
                <w:lang w:bidi="ar-YE"/>
              </w:rPr>
              <w:t>أنا الموقع أدناه أصرح بأن:</w:t>
            </w:r>
          </w:p>
          <w:p w14:paraId="3DCBC3C2" w14:textId="77777777" w:rsidR="00F92DAC" w:rsidRDefault="00F92DAC" w:rsidP="00F92DAC">
            <w:pPr>
              <w:pStyle w:val="ListParagraph"/>
              <w:numPr>
                <w:ilvl w:val="0"/>
                <w:numId w:val="25"/>
              </w:numPr>
              <w:bidi/>
              <w:rPr>
                <w:lang w:bidi="ar-YE"/>
              </w:rPr>
            </w:pPr>
            <w:r>
              <w:rPr>
                <w:rFonts w:hint="cs"/>
                <w:rtl/>
                <w:lang w:bidi="ar-YE"/>
              </w:rPr>
              <w:t>شركتنا ليست ضالعة في أي أنشطة تخريبية أو أنشطة احتيال، ولم تكن كذلك في الماضي، وليست الآن ضمن تحقيق لأي نوع من أنواع هذه الأنشطة، والذي قد يجعل من الشركة غير ملائمة لأي صفقات عمل مع الهلال الأحمر اليمني فرع م/عمران.</w:t>
            </w:r>
          </w:p>
          <w:p w14:paraId="26FD9A98" w14:textId="77777777" w:rsidR="00F92DAC" w:rsidRDefault="00F92DAC" w:rsidP="00F92DAC">
            <w:pPr>
              <w:pStyle w:val="ListParagraph"/>
              <w:numPr>
                <w:ilvl w:val="0"/>
                <w:numId w:val="25"/>
              </w:numPr>
              <w:bidi/>
              <w:rPr>
                <w:lang w:bidi="ar-YE"/>
              </w:rPr>
            </w:pPr>
            <w:r>
              <w:rPr>
                <w:rFonts w:hint="cs"/>
                <w:rtl/>
                <w:lang w:bidi="ar-YE"/>
              </w:rPr>
              <w:t>شركتنا لم تشارك أو تتعاون مع أي شركة أو فرد أو جماعات، أو أحزاب ممنوعين من مزاولة العمل أو النشاطات أو عليهم حضر من قبل الدولة أو منظمات الأمم المتحدة ذات العلاقة.</w:t>
            </w:r>
          </w:p>
          <w:p w14:paraId="237262C1" w14:textId="77777777" w:rsidR="00F92DAC" w:rsidRDefault="00F92DAC" w:rsidP="00F92DAC">
            <w:pPr>
              <w:rPr>
                <w:rtl/>
                <w:lang w:bidi="ar-YE"/>
              </w:rPr>
            </w:pPr>
          </w:p>
          <w:p w14:paraId="4587CBBD" w14:textId="77777777" w:rsidR="00F92DAC" w:rsidRDefault="00F92DAC" w:rsidP="00F92DAC">
            <w:pPr>
              <w:rPr>
                <w:rtl/>
                <w:lang w:bidi="ar-YE"/>
              </w:rPr>
            </w:pPr>
            <w:r>
              <w:rPr>
                <w:rFonts w:hint="cs"/>
                <w:rtl/>
                <w:lang w:bidi="ar-YE"/>
              </w:rPr>
              <w:t>الاسم:                                                                       المسمى الوظيفي:</w:t>
            </w:r>
          </w:p>
          <w:p w14:paraId="603D6026" w14:textId="77777777" w:rsidR="00F92DAC" w:rsidRDefault="00F92DAC" w:rsidP="00F92DAC">
            <w:pPr>
              <w:rPr>
                <w:rtl/>
                <w:lang w:bidi="ar-YE"/>
              </w:rPr>
            </w:pPr>
          </w:p>
          <w:p w14:paraId="7A744FA8" w14:textId="05CDA9BF" w:rsidR="00F92DAC" w:rsidRDefault="00F92DAC" w:rsidP="00F92DAC">
            <w:pPr>
              <w:rPr>
                <w:rtl/>
                <w:lang w:bidi="ar-YE"/>
              </w:rPr>
            </w:pPr>
            <w:r>
              <w:rPr>
                <w:rFonts w:hint="cs"/>
                <w:rtl/>
                <w:lang w:bidi="ar-YE"/>
              </w:rPr>
              <w:t>التوقيع والختم:                                                            التاريخ:</w:t>
            </w:r>
          </w:p>
        </w:tc>
      </w:tr>
    </w:tbl>
    <w:p w14:paraId="190207B0" w14:textId="47E48B18" w:rsidR="00797A24" w:rsidRDefault="00797A24" w:rsidP="00A645E8">
      <w:pPr>
        <w:rPr>
          <w:rtl/>
          <w:lang w:bidi="ar-YE"/>
        </w:rPr>
      </w:pPr>
    </w:p>
    <w:p w14:paraId="0A2B8782" w14:textId="42FA2B17" w:rsidR="00E17F56" w:rsidRDefault="00E17F56" w:rsidP="00A645E8">
      <w:pPr>
        <w:rPr>
          <w:rtl/>
          <w:lang w:bidi="ar-YE"/>
        </w:rPr>
      </w:pPr>
    </w:p>
    <w:p w14:paraId="1253F949" w14:textId="3A8F1686" w:rsidR="00E17F56" w:rsidRDefault="00E17F56" w:rsidP="00A645E8">
      <w:pPr>
        <w:rPr>
          <w:rtl/>
          <w:lang w:bidi="ar-YE"/>
        </w:rPr>
      </w:pPr>
    </w:p>
    <w:p w14:paraId="1E5FE494" w14:textId="5FD0C9B2" w:rsidR="00E17F56" w:rsidRDefault="00E17F56" w:rsidP="00A645E8">
      <w:pPr>
        <w:rPr>
          <w:rtl/>
          <w:lang w:bidi="ar-YE"/>
        </w:rPr>
      </w:pPr>
    </w:p>
    <w:p w14:paraId="67D699E3" w14:textId="2CA850C4" w:rsidR="00E17F56" w:rsidRDefault="00E17F56" w:rsidP="00A645E8">
      <w:pPr>
        <w:rPr>
          <w:rtl/>
          <w:lang w:bidi="ar-YE"/>
        </w:rPr>
      </w:pPr>
    </w:p>
    <w:p w14:paraId="6960B832" w14:textId="3E87461B" w:rsidR="00445641" w:rsidRDefault="00445641" w:rsidP="00445641">
      <w:pPr>
        <w:ind w:left="360"/>
        <w:rPr>
          <w:lang w:bidi="ar-YE"/>
        </w:rPr>
      </w:pPr>
    </w:p>
    <w:sectPr w:rsidR="00445641" w:rsidSect="004F1816">
      <w:headerReference w:type="default" r:id="rId8"/>
      <w:footerReference w:type="default" r:id="rId9"/>
      <w:pgSz w:w="11906" w:h="16838" w:code="9"/>
      <w:pgMar w:top="2160" w:right="1077" w:bottom="540" w:left="1077" w:header="709" w:footer="454"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74358" w14:textId="77777777" w:rsidR="00444F36" w:rsidRDefault="00444F36">
      <w:r>
        <w:separator/>
      </w:r>
    </w:p>
  </w:endnote>
  <w:endnote w:type="continuationSeparator" w:id="0">
    <w:p w14:paraId="52685EE4" w14:textId="77777777" w:rsidR="00444F36" w:rsidRDefault="0044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3088491"/>
      <w:docPartObj>
        <w:docPartGallery w:val="Page Numbers (Bottom of Page)"/>
        <w:docPartUnique/>
      </w:docPartObj>
    </w:sdtPr>
    <w:sdtContent>
      <w:sdt>
        <w:sdtPr>
          <w:id w:val="301117538"/>
          <w:docPartObj>
            <w:docPartGallery w:val="Page Numbers (Top of Page)"/>
            <w:docPartUnique/>
          </w:docPartObj>
        </w:sdtPr>
        <w:sdtContent>
          <w:p w14:paraId="475DA566" w14:textId="290A97F5" w:rsidR="00FE0AEC" w:rsidRDefault="00FE0AEC" w:rsidP="003F2ED3">
            <w:pPr>
              <w:pStyle w:val="Footer"/>
              <w:bidi w:val="0"/>
            </w:pPr>
            <w:r>
              <w:t xml:space="preserve">Page </w:t>
            </w:r>
            <w:r>
              <w:rPr>
                <w:b/>
                <w:bCs/>
              </w:rPr>
              <w:fldChar w:fldCharType="begin"/>
            </w:r>
            <w:r>
              <w:rPr>
                <w:b/>
                <w:bCs/>
              </w:rPr>
              <w:instrText xml:space="preserve"> PAGE </w:instrText>
            </w:r>
            <w:r>
              <w:rPr>
                <w:b/>
                <w:bCs/>
              </w:rPr>
              <w:fldChar w:fldCharType="separate"/>
            </w:r>
            <w:r w:rsidR="001A49DD">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1A49DD">
              <w:rPr>
                <w:b/>
                <w:bCs/>
                <w:noProof/>
              </w:rPr>
              <w:t>3</w:t>
            </w:r>
            <w:r>
              <w:rPr>
                <w:b/>
                <w:bCs/>
              </w:rPr>
              <w:fldChar w:fldCharType="end"/>
            </w:r>
          </w:p>
        </w:sdtContent>
      </w:sdt>
    </w:sdtContent>
  </w:sdt>
  <w:p w14:paraId="6E9F0CB3" w14:textId="77777777" w:rsidR="00FE0AEC" w:rsidRDefault="00FE0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3EFEA" w14:textId="77777777" w:rsidR="00444F36" w:rsidRDefault="00444F36">
      <w:r>
        <w:separator/>
      </w:r>
    </w:p>
  </w:footnote>
  <w:footnote w:type="continuationSeparator" w:id="0">
    <w:p w14:paraId="582A4D36" w14:textId="77777777" w:rsidR="00444F36" w:rsidRDefault="00444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7B761" w14:textId="0027F2CC" w:rsidR="0074201D" w:rsidRPr="0074201D" w:rsidRDefault="0074201D" w:rsidP="0074201D">
    <w:pPr>
      <w:pStyle w:val="Header"/>
    </w:pPr>
    <w:r w:rsidRPr="0074201D">
      <w:drawing>
        <wp:inline distT="0" distB="0" distL="0" distR="0" wp14:anchorId="60BF9FEA" wp14:editId="5DE1E62F">
          <wp:extent cx="552450" cy="704850"/>
          <wp:effectExtent l="0" t="0" r="0" b="0"/>
          <wp:docPr id="2871557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noFill/>
                  <a:ln>
                    <a:noFill/>
                  </a:ln>
                </pic:spPr>
              </pic:pic>
            </a:graphicData>
          </a:graphic>
        </wp:inline>
      </w:drawing>
    </w:r>
    <w:r w:rsidRPr="0074201D">
      <w:rPr>
        <w:rFonts w:hint="cs"/>
        <w:rtl/>
      </w:rPr>
      <w:tab/>
    </w:r>
    <w:r>
      <w:rPr>
        <w:rFonts w:hint="cs"/>
        <w:rtl/>
      </w:rPr>
      <w:t xml:space="preserve">                                                                                                                                           </w:t>
    </w:r>
    <w:r w:rsidRPr="0074201D">
      <w:drawing>
        <wp:inline distT="0" distB="0" distL="0" distR="0" wp14:anchorId="3266CE5E" wp14:editId="2C1F84CE">
          <wp:extent cx="323850" cy="647700"/>
          <wp:effectExtent l="0" t="0" r="0" b="0"/>
          <wp:docPr id="1393058146" name="Picture 12"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647700"/>
                  </a:xfrm>
                  <a:prstGeom prst="rect">
                    <a:avLst/>
                  </a:prstGeom>
                  <a:noFill/>
                  <a:ln>
                    <a:noFill/>
                  </a:ln>
                </pic:spPr>
              </pic:pic>
            </a:graphicData>
          </a:graphic>
        </wp:inline>
      </w:drawing>
    </w:r>
  </w:p>
  <w:p w14:paraId="364DF9B1" w14:textId="6B108936" w:rsidR="00FE0AEC" w:rsidRPr="0074201D" w:rsidRDefault="00FE0AEC" w:rsidP="00742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F62A4"/>
    <w:multiLevelType w:val="hybridMultilevel"/>
    <w:tmpl w:val="81A28A9E"/>
    <w:lvl w:ilvl="0" w:tplc="04090011">
      <w:start w:val="1"/>
      <w:numFmt w:val="decimal"/>
      <w:lvlText w:val="%1)"/>
      <w:lvlJc w:val="left"/>
      <w:pPr>
        <w:ind w:left="720" w:hanging="360"/>
      </w:pPr>
    </w:lvl>
    <w:lvl w:ilvl="1" w:tplc="F07417F8">
      <w:start w:val="4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754EBA"/>
    <w:multiLevelType w:val="hybridMultilevel"/>
    <w:tmpl w:val="51165028"/>
    <w:lvl w:ilvl="0" w:tplc="B44EBA2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 w15:restartNumberingAfterBreak="0">
    <w:nsid w:val="163A66FC"/>
    <w:multiLevelType w:val="hybridMultilevel"/>
    <w:tmpl w:val="3980584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B66863"/>
    <w:multiLevelType w:val="hybridMultilevel"/>
    <w:tmpl w:val="DF72CB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DE67BA"/>
    <w:multiLevelType w:val="hybridMultilevel"/>
    <w:tmpl w:val="4078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82AF9"/>
    <w:multiLevelType w:val="hybridMultilevel"/>
    <w:tmpl w:val="A5CCEF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A6045"/>
    <w:multiLevelType w:val="hybridMultilevel"/>
    <w:tmpl w:val="CF00AA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2B6B63"/>
    <w:multiLevelType w:val="hybridMultilevel"/>
    <w:tmpl w:val="CF00AA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CF7137"/>
    <w:multiLevelType w:val="hybridMultilevel"/>
    <w:tmpl w:val="2A160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47B76"/>
    <w:multiLevelType w:val="hybridMultilevel"/>
    <w:tmpl w:val="F0F0C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496C99"/>
    <w:multiLevelType w:val="hybridMultilevel"/>
    <w:tmpl w:val="A7E80584"/>
    <w:lvl w:ilvl="0" w:tplc="82FA3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9F7DC9"/>
    <w:multiLevelType w:val="hybridMultilevel"/>
    <w:tmpl w:val="B4CCAEC0"/>
    <w:lvl w:ilvl="0" w:tplc="04090001">
      <w:start w:val="1"/>
      <w:numFmt w:val="bullet"/>
      <w:lvlText w:val=""/>
      <w:lvlJc w:val="left"/>
      <w:pPr>
        <w:ind w:left="720" w:hanging="360"/>
      </w:pPr>
      <w:rPr>
        <w:rFonts w:ascii="Symbol" w:hAnsi="Symbol" w:hint="default"/>
      </w:rPr>
    </w:lvl>
    <w:lvl w:ilvl="1" w:tplc="72DE310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336C0"/>
    <w:multiLevelType w:val="hybridMultilevel"/>
    <w:tmpl w:val="AACAA088"/>
    <w:lvl w:ilvl="0" w:tplc="B5806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641C20"/>
    <w:multiLevelType w:val="hybridMultilevel"/>
    <w:tmpl w:val="65C6D8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2A75E0"/>
    <w:multiLevelType w:val="hybridMultilevel"/>
    <w:tmpl w:val="0F22F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16AD"/>
    <w:multiLevelType w:val="hybridMultilevel"/>
    <w:tmpl w:val="0A78DF3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D5E07536">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0C2D10"/>
    <w:multiLevelType w:val="hybridMultilevel"/>
    <w:tmpl w:val="E05A5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B20C7"/>
    <w:multiLevelType w:val="hybridMultilevel"/>
    <w:tmpl w:val="53BEFFF8"/>
    <w:lvl w:ilvl="0" w:tplc="5002C0C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CD56E7"/>
    <w:multiLevelType w:val="hybridMultilevel"/>
    <w:tmpl w:val="887C8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2B54D2"/>
    <w:multiLevelType w:val="hybridMultilevel"/>
    <w:tmpl w:val="D39A36A4"/>
    <w:lvl w:ilvl="0" w:tplc="F07417F8">
      <w:start w:val="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6E49B0"/>
    <w:multiLevelType w:val="hybridMultilevel"/>
    <w:tmpl w:val="D5BE648C"/>
    <w:lvl w:ilvl="0" w:tplc="635E92B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5A91432"/>
    <w:multiLevelType w:val="hybridMultilevel"/>
    <w:tmpl w:val="E564D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0C1E1B"/>
    <w:multiLevelType w:val="hybridMultilevel"/>
    <w:tmpl w:val="2E6436A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982DA6"/>
    <w:multiLevelType w:val="hybridMultilevel"/>
    <w:tmpl w:val="D520A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C66998"/>
    <w:multiLevelType w:val="hybridMultilevel"/>
    <w:tmpl w:val="9222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780354">
    <w:abstractNumId w:val="1"/>
  </w:num>
  <w:num w:numId="2" w16cid:durableId="428817692">
    <w:abstractNumId w:val="9"/>
  </w:num>
  <w:num w:numId="3" w16cid:durableId="832834399">
    <w:abstractNumId w:val="21"/>
  </w:num>
  <w:num w:numId="4" w16cid:durableId="751004866">
    <w:abstractNumId w:val="20"/>
  </w:num>
  <w:num w:numId="5" w16cid:durableId="671907711">
    <w:abstractNumId w:val="10"/>
  </w:num>
  <w:num w:numId="6" w16cid:durableId="2000226977">
    <w:abstractNumId w:val="23"/>
  </w:num>
  <w:num w:numId="7" w16cid:durableId="946085720">
    <w:abstractNumId w:val="12"/>
  </w:num>
  <w:num w:numId="8" w16cid:durableId="16666559">
    <w:abstractNumId w:val="17"/>
  </w:num>
  <w:num w:numId="9" w16cid:durableId="1413697735">
    <w:abstractNumId w:val="3"/>
  </w:num>
  <w:num w:numId="10" w16cid:durableId="1234315807">
    <w:abstractNumId w:val="11"/>
  </w:num>
  <w:num w:numId="11" w16cid:durableId="1114136227">
    <w:abstractNumId w:val="8"/>
  </w:num>
  <w:num w:numId="12" w16cid:durableId="627009125">
    <w:abstractNumId w:val="16"/>
  </w:num>
  <w:num w:numId="13" w16cid:durableId="18554757">
    <w:abstractNumId w:val="13"/>
  </w:num>
  <w:num w:numId="14" w16cid:durableId="1873685349">
    <w:abstractNumId w:val="15"/>
  </w:num>
  <w:num w:numId="15" w16cid:durableId="119302445">
    <w:abstractNumId w:val="14"/>
  </w:num>
  <w:num w:numId="16" w16cid:durableId="571087678">
    <w:abstractNumId w:val="24"/>
  </w:num>
  <w:num w:numId="17" w16cid:durableId="1356005681">
    <w:abstractNumId w:val="22"/>
  </w:num>
  <w:num w:numId="18" w16cid:durableId="781801288">
    <w:abstractNumId w:val="6"/>
  </w:num>
  <w:num w:numId="19" w16cid:durableId="198010296">
    <w:abstractNumId w:val="7"/>
  </w:num>
  <w:num w:numId="20" w16cid:durableId="1125395366">
    <w:abstractNumId w:val="18"/>
  </w:num>
  <w:num w:numId="21" w16cid:durableId="1661423864">
    <w:abstractNumId w:val="5"/>
  </w:num>
  <w:num w:numId="22" w16cid:durableId="1062213270">
    <w:abstractNumId w:val="19"/>
  </w:num>
  <w:num w:numId="23" w16cid:durableId="1289555381">
    <w:abstractNumId w:val="0"/>
  </w:num>
  <w:num w:numId="24" w16cid:durableId="266550502">
    <w:abstractNumId w:val="2"/>
  </w:num>
  <w:num w:numId="25" w16cid:durableId="260964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EB"/>
    <w:rsid w:val="00002865"/>
    <w:rsid w:val="0000610D"/>
    <w:rsid w:val="0001409A"/>
    <w:rsid w:val="00020EAC"/>
    <w:rsid w:val="00023D54"/>
    <w:rsid w:val="00031A03"/>
    <w:rsid w:val="0003316F"/>
    <w:rsid w:val="000336AE"/>
    <w:rsid w:val="00046148"/>
    <w:rsid w:val="00054B3B"/>
    <w:rsid w:val="00056967"/>
    <w:rsid w:val="000767C0"/>
    <w:rsid w:val="00077D0E"/>
    <w:rsid w:val="00085F49"/>
    <w:rsid w:val="00090BBC"/>
    <w:rsid w:val="00097AB4"/>
    <w:rsid w:val="000A477D"/>
    <w:rsid w:val="000A677F"/>
    <w:rsid w:val="000B2A37"/>
    <w:rsid w:val="000B45D8"/>
    <w:rsid w:val="000B530E"/>
    <w:rsid w:val="000B7271"/>
    <w:rsid w:val="000C2B74"/>
    <w:rsid w:val="000C429E"/>
    <w:rsid w:val="000C4FC5"/>
    <w:rsid w:val="000D12E5"/>
    <w:rsid w:val="000D1F34"/>
    <w:rsid w:val="000D29E2"/>
    <w:rsid w:val="000D4E00"/>
    <w:rsid w:val="000D7211"/>
    <w:rsid w:val="000D7F38"/>
    <w:rsid w:val="000E0A42"/>
    <w:rsid w:val="000E1721"/>
    <w:rsid w:val="000E250D"/>
    <w:rsid w:val="000E5B74"/>
    <w:rsid w:val="000E793F"/>
    <w:rsid w:val="000E794F"/>
    <w:rsid w:val="000F0A5C"/>
    <w:rsid w:val="000F4806"/>
    <w:rsid w:val="000F5802"/>
    <w:rsid w:val="000F5A7E"/>
    <w:rsid w:val="000F5E9C"/>
    <w:rsid w:val="00100BF9"/>
    <w:rsid w:val="001049DD"/>
    <w:rsid w:val="00104ED2"/>
    <w:rsid w:val="00107374"/>
    <w:rsid w:val="001139F1"/>
    <w:rsid w:val="00116E5D"/>
    <w:rsid w:val="001279BC"/>
    <w:rsid w:val="001319A8"/>
    <w:rsid w:val="001326DB"/>
    <w:rsid w:val="001339C4"/>
    <w:rsid w:val="0013464B"/>
    <w:rsid w:val="001376B3"/>
    <w:rsid w:val="0014426D"/>
    <w:rsid w:val="0014448B"/>
    <w:rsid w:val="00144FE1"/>
    <w:rsid w:val="00162C9A"/>
    <w:rsid w:val="00163CD8"/>
    <w:rsid w:val="00170277"/>
    <w:rsid w:val="0017058F"/>
    <w:rsid w:val="00183947"/>
    <w:rsid w:val="0019350A"/>
    <w:rsid w:val="00193C13"/>
    <w:rsid w:val="00193C21"/>
    <w:rsid w:val="00195329"/>
    <w:rsid w:val="001971A1"/>
    <w:rsid w:val="001A49B6"/>
    <w:rsid w:val="001A49DD"/>
    <w:rsid w:val="001B55F0"/>
    <w:rsid w:val="001C037C"/>
    <w:rsid w:val="001C3290"/>
    <w:rsid w:val="001C4CCB"/>
    <w:rsid w:val="001C5BB0"/>
    <w:rsid w:val="001C6DF0"/>
    <w:rsid w:val="001C7A09"/>
    <w:rsid w:val="001E55DC"/>
    <w:rsid w:val="001E5799"/>
    <w:rsid w:val="001F2501"/>
    <w:rsid w:val="001F3370"/>
    <w:rsid w:val="001F4E4F"/>
    <w:rsid w:val="001F773D"/>
    <w:rsid w:val="00203588"/>
    <w:rsid w:val="00203658"/>
    <w:rsid w:val="00203CB1"/>
    <w:rsid w:val="00204BB2"/>
    <w:rsid w:val="00215711"/>
    <w:rsid w:val="00222278"/>
    <w:rsid w:val="00226569"/>
    <w:rsid w:val="0023718C"/>
    <w:rsid w:val="00245CE0"/>
    <w:rsid w:val="00254C07"/>
    <w:rsid w:val="0025788E"/>
    <w:rsid w:val="0026050C"/>
    <w:rsid w:val="00261D9E"/>
    <w:rsid w:val="00280A5B"/>
    <w:rsid w:val="00280BFD"/>
    <w:rsid w:val="00283B80"/>
    <w:rsid w:val="00284302"/>
    <w:rsid w:val="00284FA5"/>
    <w:rsid w:val="00285F69"/>
    <w:rsid w:val="0029048F"/>
    <w:rsid w:val="00290EDB"/>
    <w:rsid w:val="00292DA1"/>
    <w:rsid w:val="002953C5"/>
    <w:rsid w:val="00296880"/>
    <w:rsid w:val="00296E9C"/>
    <w:rsid w:val="002A4B8F"/>
    <w:rsid w:val="002A5284"/>
    <w:rsid w:val="002A60DD"/>
    <w:rsid w:val="002B0527"/>
    <w:rsid w:val="002B5EE2"/>
    <w:rsid w:val="002D2B02"/>
    <w:rsid w:val="002E0D36"/>
    <w:rsid w:val="002E5F9C"/>
    <w:rsid w:val="002E6481"/>
    <w:rsid w:val="002F071B"/>
    <w:rsid w:val="002F3090"/>
    <w:rsid w:val="00302477"/>
    <w:rsid w:val="00304310"/>
    <w:rsid w:val="00305042"/>
    <w:rsid w:val="00306814"/>
    <w:rsid w:val="00311D94"/>
    <w:rsid w:val="0031362C"/>
    <w:rsid w:val="003154E4"/>
    <w:rsid w:val="00317BDC"/>
    <w:rsid w:val="003218CD"/>
    <w:rsid w:val="00323FA2"/>
    <w:rsid w:val="00327119"/>
    <w:rsid w:val="003278F5"/>
    <w:rsid w:val="00333278"/>
    <w:rsid w:val="003334C8"/>
    <w:rsid w:val="003340B7"/>
    <w:rsid w:val="003377BD"/>
    <w:rsid w:val="003440BB"/>
    <w:rsid w:val="00350B23"/>
    <w:rsid w:val="0035149C"/>
    <w:rsid w:val="00351EA9"/>
    <w:rsid w:val="0035244A"/>
    <w:rsid w:val="00354744"/>
    <w:rsid w:val="00355E9A"/>
    <w:rsid w:val="003627A3"/>
    <w:rsid w:val="00363E90"/>
    <w:rsid w:val="00364319"/>
    <w:rsid w:val="00364993"/>
    <w:rsid w:val="003723F8"/>
    <w:rsid w:val="00373A36"/>
    <w:rsid w:val="00373C71"/>
    <w:rsid w:val="0037510C"/>
    <w:rsid w:val="00375359"/>
    <w:rsid w:val="003807E7"/>
    <w:rsid w:val="00381F3B"/>
    <w:rsid w:val="00385D62"/>
    <w:rsid w:val="003912CA"/>
    <w:rsid w:val="00397ABA"/>
    <w:rsid w:val="003A1E57"/>
    <w:rsid w:val="003A5A62"/>
    <w:rsid w:val="003B1143"/>
    <w:rsid w:val="003B1DA3"/>
    <w:rsid w:val="003B69AC"/>
    <w:rsid w:val="003B7A2B"/>
    <w:rsid w:val="003C0B5B"/>
    <w:rsid w:val="003C5FD6"/>
    <w:rsid w:val="003D05DB"/>
    <w:rsid w:val="003D4C24"/>
    <w:rsid w:val="003E0413"/>
    <w:rsid w:val="003E5C54"/>
    <w:rsid w:val="003F0214"/>
    <w:rsid w:val="003F2674"/>
    <w:rsid w:val="003F2ED3"/>
    <w:rsid w:val="003F3027"/>
    <w:rsid w:val="003F670F"/>
    <w:rsid w:val="003F6B69"/>
    <w:rsid w:val="00400F19"/>
    <w:rsid w:val="00401668"/>
    <w:rsid w:val="00403F2D"/>
    <w:rsid w:val="00412262"/>
    <w:rsid w:val="00413704"/>
    <w:rsid w:val="00414D54"/>
    <w:rsid w:val="004225B6"/>
    <w:rsid w:val="004226B7"/>
    <w:rsid w:val="00424695"/>
    <w:rsid w:val="004251FA"/>
    <w:rsid w:val="00425293"/>
    <w:rsid w:val="004271E5"/>
    <w:rsid w:val="00430110"/>
    <w:rsid w:val="00433A7B"/>
    <w:rsid w:val="004341D7"/>
    <w:rsid w:val="004441D6"/>
    <w:rsid w:val="00444F36"/>
    <w:rsid w:val="00445641"/>
    <w:rsid w:val="00450080"/>
    <w:rsid w:val="0045723E"/>
    <w:rsid w:val="004579F8"/>
    <w:rsid w:val="00470738"/>
    <w:rsid w:val="00473B11"/>
    <w:rsid w:val="00474C3C"/>
    <w:rsid w:val="00476917"/>
    <w:rsid w:val="00490B27"/>
    <w:rsid w:val="00492A0C"/>
    <w:rsid w:val="004A1DAC"/>
    <w:rsid w:val="004A21B0"/>
    <w:rsid w:val="004A2F18"/>
    <w:rsid w:val="004A56F7"/>
    <w:rsid w:val="004A7178"/>
    <w:rsid w:val="004A7FED"/>
    <w:rsid w:val="004B2560"/>
    <w:rsid w:val="004B7FF5"/>
    <w:rsid w:val="004C035B"/>
    <w:rsid w:val="004C1874"/>
    <w:rsid w:val="004C1EC4"/>
    <w:rsid w:val="004C30FB"/>
    <w:rsid w:val="004C6F99"/>
    <w:rsid w:val="004D3EEC"/>
    <w:rsid w:val="004D4536"/>
    <w:rsid w:val="004D50E2"/>
    <w:rsid w:val="004D6EC6"/>
    <w:rsid w:val="004E0E1E"/>
    <w:rsid w:val="004E1F9E"/>
    <w:rsid w:val="004E4091"/>
    <w:rsid w:val="004E436B"/>
    <w:rsid w:val="004F1816"/>
    <w:rsid w:val="004F1EBA"/>
    <w:rsid w:val="004F68FC"/>
    <w:rsid w:val="004F6DB7"/>
    <w:rsid w:val="005006BC"/>
    <w:rsid w:val="0050081C"/>
    <w:rsid w:val="00500A26"/>
    <w:rsid w:val="00500EB9"/>
    <w:rsid w:val="00501A40"/>
    <w:rsid w:val="00501B22"/>
    <w:rsid w:val="00505EE9"/>
    <w:rsid w:val="00507203"/>
    <w:rsid w:val="005122E1"/>
    <w:rsid w:val="00517087"/>
    <w:rsid w:val="00520EF8"/>
    <w:rsid w:val="005313F5"/>
    <w:rsid w:val="00531643"/>
    <w:rsid w:val="00536C7F"/>
    <w:rsid w:val="00537A77"/>
    <w:rsid w:val="0054119A"/>
    <w:rsid w:val="00553FB9"/>
    <w:rsid w:val="00554591"/>
    <w:rsid w:val="00554D53"/>
    <w:rsid w:val="00556AEF"/>
    <w:rsid w:val="00562C75"/>
    <w:rsid w:val="00563CC8"/>
    <w:rsid w:val="005650B6"/>
    <w:rsid w:val="00566813"/>
    <w:rsid w:val="00575AED"/>
    <w:rsid w:val="005761C3"/>
    <w:rsid w:val="0058016B"/>
    <w:rsid w:val="0058079F"/>
    <w:rsid w:val="00581D07"/>
    <w:rsid w:val="005879B4"/>
    <w:rsid w:val="00590338"/>
    <w:rsid w:val="00591A81"/>
    <w:rsid w:val="00593595"/>
    <w:rsid w:val="00597EC3"/>
    <w:rsid w:val="005A4694"/>
    <w:rsid w:val="005A484B"/>
    <w:rsid w:val="005B0060"/>
    <w:rsid w:val="005C62AD"/>
    <w:rsid w:val="005D653C"/>
    <w:rsid w:val="005D7656"/>
    <w:rsid w:val="005E6766"/>
    <w:rsid w:val="005E7F7E"/>
    <w:rsid w:val="005F5EDC"/>
    <w:rsid w:val="005F70D9"/>
    <w:rsid w:val="006048EB"/>
    <w:rsid w:val="00605538"/>
    <w:rsid w:val="00606B7B"/>
    <w:rsid w:val="00607CA4"/>
    <w:rsid w:val="0061215C"/>
    <w:rsid w:val="0061233F"/>
    <w:rsid w:val="00615445"/>
    <w:rsid w:val="0062137C"/>
    <w:rsid w:val="00621FB1"/>
    <w:rsid w:val="006223B3"/>
    <w:rsid w:val="00622792"/>
    <w:rsid w:val="00623475"/>
    <w:rsid w:val="006247D9"/>
    <w:rsid w:val="00626A19"/>
    <w:rsid w:val="006324FB"/>
    <w:rsid w:val="00642218"/>
    <w:rsid w:val="006442A6"/>
    <w:rsid w:val="00654123"/>
    <w:rsid w:val="00656363"/>
    <w:rsid w:val="00663B28"/>
    <w:rsid w:val="00664857"/>
    <w:rsid w:val="00665DC8"/>
    <w:rsid w:val="00670DF5"/>
    <w:rsid w:val="00671E95"/>
    <w:rsid w:val="006760F6"/>
    <w:rsid w:val="00677377"/>
    <w:rsid w:val="00680475"/>
    <w:rsid w:val="0068193C"/>
    <w:rsid w:val="006821E2"/>
    <w:rsid w:val="006A00ED"/>
    <w:rsid w:val="006A23DC"/>
    <w:rsid w:val="006A4393"/>
    <w:rsid w:val="006A709D"/>
    <w:rsid w:val="006A7AA8"/>
    <w:rsid w:val="006B2188"/>
    <w:rsid w:val="006B5274"/>
    <w:rsid w:val="006C1994"/>
    <w:rsid w:val="006C1B53"/>
    <w:rsid w:val="006D1057"/>
    <w:rsid w:val="006D2FC2"/>
    <w:rsid w:val="006D3C64"/>
    <w:rsid w:val="006D3EE1"/>
    <w:rsid w:val="006D520B"/>
    <w:rsid w:val="006E5181"/>
    <w:rsid w:val="006E7889"/>
    <w:rsid w:val="006F0060"/>
    <w:rsid w:val="00702A1F"/>
    <w:rsid w:val="0070436D"/>
    <w:rsid w:val="0070620E"/>
    <w:rsid w:val="00706398"/>
    <w:rsid w:val="0071021B"/>
    <w:rsid w:val="00713791"/>
    <w:rsid w:val="00716679"/>
    <w:rsid w:val="0072112C"/>
    <w:rsid w:val="007270CE"/>
    <w:rsid w:val="007338D3"/>
    <w:rsid w:val="00733CA9"/>
    <w:rsid w:val="00734D37"/>
    <w:rsid w:val="00741722"/>
    <w:rsid w:val="0074201D"/>
    <w:rsid w:val="0075132B"/>
    <w:rsid w:val="00751BFE"/>
    <w:rsid w:val="00761691"/>
    <w:rsid w:val="00762B80"/>
    <w:rsid w:val="00783419"/>
    <w:rsid w:val="00785B9A"/>
    <w:rsid w:val="00785BB5"/>
    <w:rsid w:val="00790926"/>
    <w:rsid w:val="0079306F"/>
    <w:rsid w:val="007941A2"/>
    <w:rsid w:val="00795D42"/>
    <w:rsid w:val="00796129"/>
    <w:rsid w:val="00797A24"/>
    <w:rsid w:val="007A2C0B"/>
    <w:rsid w:val="007A4425"/>
    <w:rsid w:val="007A5388"/>
    <w:rsid w:val="007A6677"/>
    <w:rsid w:val="007B43F0"/>
    <w:rsid w:val="007C5A87"/>
    <w:rsid w:val="007C6675"/>
    <w:rsid w:val="007D06E4"/>
    <w:rsid w:val="007D0745"/>
    <w:rsid w:val="007D6D18"/>
    <w:rsid w:val="007E0082"/>
    <w:rsid w:val="007F0A07"/>
    <w:rsid w:val="007F23C3"/>
    <w:rsid w:val="007F5DA0"/>
    <w:rsid w:val="00802999"/>
    <w:rsid w:val="00815AD1"/>
    <w:rsid w:val="00820591"/>
    <w:rsid w:val="008213C1"/>
    <w:rsid w:val="0082630F"/>
    <w:rsid w:val="00831869"/>
    <w:rsid w:val="008330AE"/>
    <w:rsid w:val="008340CE"/>
    <w:rsid w:val="00841DAB"/>
    <w:rsid w:val="0085071F"/>
    <w:rsid w:val="00852C90"/>
    <w:rsid w:val="008564C7"/>
    <w:rsid w:val="0085666E"/>
    <w:rsid w:val="00857B1F"/>
    <w:rsid w:val="008619DF"/>
    <w:rsid w:val="00870499"/>
    <w:rsid w:val="0087053B"/>
    <w:rsid w:val="00871ED8"/>
    <w:rsid w:val="00877F3A"/>
    <w:rsid w:val="00890DA5"/>
    <w:rsid w:val="0089407E"/>
    <w:rsid w:val="0089586B"/>
    <w:rsid w:val="00897933"/>
    <w:rsid w:val="00897BFF"/>
    <w:rsid w:val="00897F84"/>
    <w:rsid w:val="008A00A0"/>
    <w:rsid w:val="008A350E"/>
    <w:rsid w:val="008A4023"/>
    <w:rsid w:val="008A4113"/>
    <w:rsid w:val="008A53FD"/>
    <w:rsid w:val="008B60F5"/>
    <w:rsid w:val="008B7A7B"/>
    <w:rsid w:val="008C6C54"/>
    <w:rsid w:val="008C7370"/>
    <w:rsid w:val="008D102B"/>
    <w:rsid w:val="008D22CB"/>
    <w:rsid w:val="008D2E4F"/>
    <w:rsid w:val="008D5AF6"/>
    <w:rsid w:val="008F2A16"/>
    <w:rsid w:val="008F645A"/>
    <w:rsid w:val="0090259D"/>
    <w:rsid w:val="00912193"/>
    <w:rsid w:val="009124BA"/>
    <w:rsid w:val="009144F0"/>
    <w:rsid w:val="009146A2"/>
    <w:rsid w:val="00914DC1"/>
    <w:rsid w:val="00916368"/>
    <w:rsid w:val="00917148"/>
    <w:rsid w:val="0093694A"/>
    <w:rsid w:val="00944427"/>
    <w:rsid w:val="0094739E"/>
    <w:rsid w:val="00953D77"/>
    <w:rsid w:val="00960254"/>
    <w:rsid w:val="009651A6"/>
    <w:rsid w:val="0097105D"/>
    <w:rsid w:val="0097430B"/>
    <w:rsid w:val="00974AB6"/>
    <w:rsid w:val="009751BE"/>
    <w:rsid w:val="009755FB"/>
    <w:rsid w:val="009767B0"/>
    <w:rsid w:val="00976CD1"/>
    <w:rsid w:val="00977D41"/>
    <w:rsid w:val="00985D28"/>
    <w:rsid w:val="00987DAD"/>
    <w:rsid w:val="00990486"/>
    <w:rsid w:val="009933C8"/>
    <w:rsid w:val="00995B28"/>
    <w:rsid w:val="00995D6C"/>
    <w:rsid w:val="00997C7E"/>
    <w:rsid w:val="009B1014"/>
    <w:rsid w:val="009B6484"/>
    <w:rsid w:val="009C03F6"/>
    <w:rsid w:val="009C4590"/>
    <w:rsid w:val="009D3787"/>
    <w:rsid w:val="009D4FA3"/>
    <w:rsid w:val="009E20B9"/>
    <w:rsid w:val="009F450B"/>
    <w:rsid w:val="009F4642"/>
    <w:rsid w:val="009F5B06"/>
    <w:rsid w:val="009F5F25"/>
    <w:rsid w:val="00A020C4"/>
    <w:rsid w:val="00A12AD5"/>
    <w:rsid w:val="00A154D8"/>
    <w:rsid w:val="00A162EF"/>
    <w:rsid w:val="00A16BCD"/>
    <w:rsid w:val="00A203FA"/>
    <w:rsid w:val="00A209CE"/>
    <w:rsid w:val="00A2163F"/>
    <w:rsid w:val="00A23DF4"/>
    <w:rsid w:val="00A244E1"/>
    <w:rsid w:val="00A25C58"/>
    <w:rsid w:val="00A30AB3"/>
    <w:rsid w:val="00A44CE2"/>
    <w:rsid w:val="00A468B4"/>
    <w:rsid w:val="00A47A9E"/>
    <w:rsid w:val="00A527D7"/>
    <w:rsid w:val="00A61A3C"/>
    <w:rsid w:val="00A6321A"/>
    <w:rsid w:val="00A645E8"/>
    <w:rsid w:val="00A64C85"/>
    <w:rsid w:val="00A651D6"/>
    <w:rsid w:val="00A674C9"/>
    <w:rsid w:val="00A7382F"/>
    <w:rsid w:val="00A9033D"/>
    <w:rsid w:val="00A937BC"/>
    <w:rsid w:val="00AA204B"/>
    <w:rsid w:val="00AA3544"/>
    <w:rsid w:val="00AA770A"/>
    <w:rsid w:val="00AB12A2"/>
    <w:rsid w:val="00AB2147"/>
    <w:rsid w:val="00AB3339"/>
    <w:rsid w:val="00AB61F7"/>
    <w:rsid w:val="00AB6A5E"/>
    <w:rsid w:val="00AC0691"/>
    <w:rsid w:val="00AC23DA"/>
    <w:rsid w:val="00AC5370"/>
    <w:rsid w:val="00AC605D"/>
    <w:rsid w:val="00AE5816"/>
    <w:rsid w:val="00AE7947"/>
    <w:rsid w:val="00AF4A1B"/>
    <w:rsid w:val="00AF78AF"/>
    <w:rsid w:val="00B000F4"/>
    <w:rsid w:val="00B015C9"/>
    <w:rsid w:val="00B03797"/>
    <w:rsid w:val="00B104A5"/>
    <w:rsid w:val="00B12E22"/>
    <w:rsid w:val="00B1317F"/>
    <w:rsid w:val="00B20DD0"/>
    <w:rsid w:val="00B211D5"/>
    <w:rsid w:val="00B23F83"/>
    <w:rsid w:val="00B26C03"/>
    <w:rsid w:val="00B34937"/>
    <w:rsid w:val="00B34AB9"/>
    <w:rsid w:val="00B42FF7"/>
    <w:rsid w:val="00B4329E"/>
    <w:rsid w:val="00B513CF"/>
    <w:rsid w:val="00B551EB"/>
    <w:rsid w:val="00B56712"/>
    <w:rsid w:val="00B611E0"/>
    <w:rsid w:val="00B61319"/>
    <w:rsid w:val="00B62B79"/>
    <w:rsid w:val="00B6366F"/>
    <w:rsid w:val="00B64E8E"/>
    <w:rsid w:val="00B70306"/>
    <w:rsid w:val="00B70E59"/>
    <w:rsid w:val="00B7195B"/>
    <w:rsid w:val="00B75882"/>
    <w:rsid w:val="00B839AA"/>
    <w:rsid w:val="00B87682"/>
    <w:rsid w:val="00B91867"/>
    <w:rsid w:val="00B91C6E"/>
    <w:rsid w:val="00B91E84"/>
    <w:rsid w:val="00B92B30"/>
    <w:rsid w:val="00B94DC6"/>
    <w:rsid w:val="00B96E6C"/>
    <w:rsid w:val="00BA30F3"/>
    <w:rsid w:val="00BB6637"/>
    <w:rsid w:val="00BC69A7"/>
    <w:rsid w:val="00BD0AC1"/>
    <w:rsid w:val="00BE379B"/>
    <w:rsid w:val="00BE7C15"/>
    <w:rsid w:val="00BF036B"/>
    <w:rsid w:val="00BF1308"/>
    <w:rsid w:val="00C01F9E"/>
    <w:rsid w:val="00C10D24"/>
    <w:rsid w:val="00C130E9"/>
    <w:rsid w:val="00C17493"/>
    <w:rsid w:val="00C23337"/>
    <w:rsid w:val="00C257A5"/>
    <w:rsid w:val="00C2776C"/>
    <w:rsid w:val="00C33769"/>
    <w:rsid w:val="00C37A6B"/>
    <w:rsid w:val="00C37DC8"/>
    <w:rsid w:val="00C40B5C"/>
    <w:rsid w:val="00C4451A"/>
    <w:rsid w:val="00C522ED"/>
    <w:rsid w:val="00C5239C"/>
    <w:rsid w:val="00C6653F"/>
    <w:rsid w:val="00C67FA8"/>
    <w:rsid w:val="00C707D4"/>
    <w:rsid w:val="00C716C3"/>
    <w:rsid w:val="00C720B2"/>
    <w:rsid w:val="00C74921"/>
    <w:rsid w:val="00C813B5"/>
    <w:rsid w:val="00C833F8"/>
    <w:rsid w:val="00C84E10"/>
    <w:rsid w:val="00C863EB"/>
    <w:rsid w:val="00C8727A"/>
    <w:rsid w:val="00C91A38"/>
    <w:rsid w:val="00C95B1F"/>
    <w:rsid w:val="00C96FE3"/>
    <w:rsid w:val="00C97EAA"/>
    <w:rsid w:val="00CA0439"/>
    <w:rsid w:val="00CA63FF"/>
    <w:rsid w:val="00CC0DDC"/>
    <w:rsid w:val="00CC26F5"/>
    <w:rsid w:val="00CC5F69"/>
    <w:rsid w:val="00CD1216"/>
    <w:rsid w:val="00CD5611"/>
    <w:rsid w:val="00CD7D26"/>
    <w:rsid w:val="00CE312B"/>
    <w:rsid w:val="00CE3574"/>
    <w:rsid w:val="00CE360F"/>
    <w:rsid w:val="00CE7B1C"/>
    <w:rsid w:val="00CF5E86"/>
    <w:rsid w:val="00D01C88"/>
    <w:rsid w:val="00D02FB4"/>
    <w:rsid w:val="00D056B2"/>
    <w:rsid w:val="00D0635D"/>
    <w:rsid w:val="00D078A2"/>
    <w:rsid w:val="00D1239E"/>
    <w:rsid w:val="00D123FD"/>
    <w:rsid w:val="00D12A8E"/>
    <w:rsid w:val="00D136BC"/>
    <w:rsid w:val="00D2239A"/>
    <w:rsid w:val="00D23071"/>
    <w:rsid w:val="00D246B8"/>
    <w:rsid w:val="00D307F7"/>
    <w:rsid w:val="00D3298A"/>
    <w:rsid w:val="00D33779"/>
    <w:rsid w:val="00D36E30"/>
    <w:rsid w:val="00D3732C"/>
    <w:rsid w:val="00D4187A"/>
    <w:rsid w:val="00D539F0"/>
    <w:rsid w:val="00D550E3"/>
    <w:rsid w:val="00D7212C"/>
    <w:rsid w:val="00D806F6"/>
    <w:rsid w:val="00D843A6"/>
    <w:rsid w:val="00D876EA"/>
    <w:rsid w:val="00D8790C"/>
    <w:rsid w:val="00D908EC"/>
    <w:rsid w:val="00D94095"/>
    <w:rsid w:val="00D96CCC"/>
    <w:rsid w:val="00D97EAD"/>
    <w:rsid w:val="00DA1C75"/>
    <w:rsid w:val="00DA21FA"/>
    <w:rsid w:val="00DB3EDF"/>
    <w:rsid w:val="00DB41D1"/>
    <w:rsid w:val="00DB5912"/>
    <w:rsid w:val="00DB7271"/>
    <w:rsid w:val="00DC0EAD"/>
    <w:rsid w:val="00DE686C"/>
    <w:rsid w:val="00DE791B"/>
    <w:rsid w:val="00DF05E6"/>
    <w:rsid w:val="00E00E3E"/>
    <w:rsid w:val="00E0109F"/>
    <w:rsid w:val="00E17F56"/>
    <w:rsid w:val="00E2375E"/>
    <w:rsid w:val="00E2739F"/>
    <w:rsid w:val="00E31E69"/>
    <w:rsid w:val="00E3251C"/>
    <w:rsid w:val="00E3325D"/>
    <w:rsid w:val="00E36FCD"/>
    <w:rsid w:val="00E427BF"/>
    <w:rsid w:val="00E50D77"/>
    <w:rsid w:val="00E52F93"/>
    <w:rsid w:val="00E57A05"/>
    <w:rsid w:val="00E57D74"/>
    <w:rsid w:val="00E60BB7"/>
    <w:rsid w:val="00E659F3"/>
    <w:rsid w:val="00E66433"/>
    <w:rsid w:val="00E707ED"/>
    <w:rsid w:val="00E73759"/>
    <w:rsid w:val="00E75390"/>
    <w:rsid w:val="00E8232F"/>
    <w:rsid w:val="00E843E6"/>
    <w:rsid w:val="00E85271"/>
    <w:rsid w:val="00E85AA7"/>
    <w:rsid w:val="00E87E9E"/>
    <w:rsid w:val="00E95079"/>
    <w:rsid w:val="00EB4845"/>
    <w:rsid w:val="00EB4B44"/>
    <w:rsid w:val="00EC1EA8"/>
    <w:rsid w:val="00EC3E04"/>
    <w:rsid w:val="00EC4A28"/>
    <w:rsid w:val="00ED1550"/>
    <w:rsid w:val="00ED6B3A"/>
    <w:rsid w:val="00ED6E01"/>
    <w:rsid w:val="00ED6E3F"/>
    <w:rsid w:val="00EE0B7D"/>
    <w:rsid w:val="00EE751A"/>
    <w:rsid w:val="00EF0C77"/>
    <w:rsid w:val="00EF49DE"/>
    <w:rsid w:val="00EF7833"/>
    <w:rsid w:val="00F024DE"/>
    <w:rsid w:val="00F04CE3"/>
    <w:rsid w:val="00F07FEE"/>
    <w:rsid w:val="00F10058"/>
    <w:rsid w:val="00F12BD4"/>
    <w:rsid w:val="00F15118"/>
    <w:rsid w:val="00F15EA1"/>
    <w:rsid w:val="00F2031D"/>
    <w:rsid w:val="00F24C3F"/>
    <w:rsid w:val="00F35F82"/>
    <w:rsid w:val="00F46593"/>
    <w:rsid w:val="00F46F24"/>
    <w:rsid w:val="00F542EB"/>
    <w:rsid w:val="00F56C12"/>
    <w:rsid w:val="00F61247"/>
    <w:rsid w:val="00F66C86"/>
    <w:rsid w:val="00F730C0"/>
    <w:rsid w:val="00F906AA"/>
    <w:rsid w:val="00F92DAC"/>
    <w:rsid w:val="00FA333F"/>
    <w:rsid w:val="00FA49FC"/>
    <w:rsid w:val="00FA6FE2"/>
    <w:rsid w:val="00FA7B1D"/>
    <w:rsid w:val="00FB0032"/>
    <w:rsid w:val="00FB4D65"/>
    <w:rsid w:val="00FC65EA"/>
    <w:rsid w:val="00FC66D2"/>
    <w:rsid w:val="00FD1D19"/>
    <w:rsid w:val="00FD51CC"/>
    <w:rsid w:val="00FD79CD"/>
    <w:rsid w:val="00FD7CA4"/>
    <w:rsid w:val="00FE0230"/>
    <w:rsid w:val="00FE0AEC"/>
    <w:rsid w:val="00FE68CB"/>
    <w:rsid w:val="00FF1318"/>
    <w:rsid w:val="00FF2E44"/>
    <w:rsid w:val="00FF6B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C0E08"/>
  <w15:docId w15:val="{C61F31A5-32AB-4751-9994-BB1D90AC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eastAsia="ar-SA"/>
    </w:rPr>
  </w:style>
  <w:style w:type="paragraph" w:styleId="Heading1">
    <w:name w:val="heading 1"/>
    <w:basedOn w:val="Normal"/>
    <w:next w:val="Normal"/>
    <w:qFormat/>
    <w:pPr>
      <w:keepNext/>
      <w:outlineLvl w:val="0"/>
    </w:pPr>
    <w:rPr>
      <w:szCs w:val="32"/>
    </w:rPr>
  </w:style>
  <w:style w:type="paragraph" w:styleId="Heading2">
    <w:name w:val="heading 2"/>
    <w:basedOn w:val="Normal"/>
    <w:next w:val="Normal"/>
    <w:qFormat/>
    <w:pPr>
      <w:keepNext/>
      <w:outlineLvl w:val="1"/>
    </w:pPr>
    <w:rPr>
      <w:rFonts w:cs="Traditional Arabic"/>
      <w:b/>
      <w:bCs/>
      <w:szCs w:val="32"/>
    </w:rPr>
  </w:style>
  <w:style w:type="paragraph" w:styleId="Heading3">
    <w:name w:val="heading 3"/>
    <w:basedOn w:val="Normal"/>
    <w:next w:val="Normal"/>
    <w:qFormat/>
    <w:pPr>
      <w:keepNext/>
      <w:jc w:val="center"/>
      <w:outlineLvl w:val="2"/>
    </w:pPr>
    <w:rPr>
      <w:szCs w:val="32"/>
    </w:rPr>
  </w:style>
  <w:style w:type="paragraph" w:styleId="Heading4">
    <w:name w:val="heading 4"/>
    <w:basedOn w:val="Normal"/>
    <w:next w:val="Normal"/>
    <w:qFormat/>
    <w:pPr>
      <w:keepNext/>
      <w:bidi w:val="0"/>
      <w:spacing w:before="120" w:after="120"/>
      <w:jc w:val="center"/>
      <w:outlineLvl w:val="3"/>
    </w:pPr>
    <w:rPr>
      <w:b/>
      <w:bCs/>
      <w:i/>
      <w:iCs/>
    </w:rPr>
  </w:style>
  <w:style w:type="paragraph" w:styleId="Heading5">
    <w:name w:val="heading 5"/>
    <w:basedOn w:val="Normal"/>
    <w:next w:val="Normal"/>
    <w:qFormat/>
    <w:pPr>
      <w:keepNext/>
      <w:outlineLvl w:val="4"/>
    </w:pPr>
    <w:rPr>
      <w:b/>
      <w:bCs/>
      <w:sz w:val="32"/>
      <w:szCs w:val="32"/>
    </w:rPr>
  </w:style>
  <w:style w:type="paragraph" w:styleId="Heading6">
    <w:name w:val="heading 6"/>
    <w:basedOn w:val="Normal"/>
    <w:next w:val="Normal"/>
    <w:qFormat/>
    <w:pPr>
      <w:keepNext/>
      <w:outlineLvl w:val="5"/>
    </w:pPr>
    <w:rPr>
      <w:b/>
      <w:bCs/>
      <w:sz w:val="28"/>
      <w:szCs w:val="28"/>
    </w:rPr>
  </w:style>
  <w:style w:type="paragraph" w:styleId="Heading7">
    <w:name w:val="heading 7"/>
    <w:basedOn w:val="Normal"/>
    <w:next w:val="Normal"/>
    <w:qFormat/>
    <w:pPr>
      <w:keepNext/>
      <w:jc w:val="center"/>
      <w:outlineLvl w:val="6"/>
    </w:pPr>
    <w:rPr>
      <w:b/>
      <w:bCs/>
      <w:sz w:val="32"/>
      <w:szCs w:val="32"/>
    </w:rPr>
  </w:style>
  <w:style w:type="paragraph" w:styleId="Heading8">
    <w:name w:val="heading 8"/>
    <w:basedOn w:val="Normal"/>
    <w:next w:val="Normal"/>
    <w:qFormat/>
    <w:pPr>
      <w:keepNext/>
      <w:outlineLvl w:val="7"/>
    </w:pPr>
    <w:rPr>
      <w:sz w:val="32"/>
      <w:szCs w:val="32"/>
      <w:lang w:bidi="ar-YE"/>
    </w:rPr>
  </w:style>
  <w:style w:type="paragraph" w:styleId="Heading9">
    <w:name w:val="heading 9"/>
    <w:basedOn w:val="Normal"/>
    <w:next w:val="Normal"/>
    <w:qFormat/>
    <w:pPr>
      <w:keepNext/>
      <w:outlineLvl w:val="8"/>
    </w:pPr>
    <w:rPr>
      <w:sz w:val="40"/>
      <w:szCs w:val="40"/>
      <w:lang w:bidi="ar-Y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jc w:val="lowKashida"/>
    </w:pPr>
    <w:rPr>
      <w:b/>
      <w:bCs/>
      <w:sz w:val="32"/>
      <w:szCs w:val="32"/>
    </w:rPr>
  </w:style>
  <w:style w:type="paragraph" w:styleId="Title">
    <w:name w:val="Title"/>
    <w:basedOn w:val="Normal"/>
    <w:qFormat/>
    <w:pPr>
      <w:jc w:val="center"/>
    </w:pPr>
    <w:rPr>
      <w:sz w:val="40"/>
      <w:szCs w:val="40"/>
      <w:lang w:bidi="ar-YE"/>
    </w:rPr>
  </w:style>
  <w:style w:type="paragraph" w:styleId="BodyText">
    <w:name w:val="Body Text"/>
    <w:basedOn w:val="Normal"/>
    <w:pPr>
      <w:jc w:val="center"/>
    </w:pPr>
    <w:rPr>
      <w:b/>
      <w:bCs/>
      <w:sz w:val="40"/>
      <w:szCs w:val="40"/>
      <w:lang w:bidi="ar-YE"/>
    </w:rPr>
  </w:style>
  <w:style w:type="paragraph" w:styleId="BodyText2">
    <w:name w:val="Body Text 2"/>
    <w:basedOn w:val="Normal"/>
    <w:rPr>
      <w:sz w:val="40"/>
      <w:szCs w:val="40"/>
    </w:rPr>
  </w:style>
  <w:style w:type="paragraph" w:styleId="Subtitle">
    <w:name w:val="Subtitle"/>
    <w:basedOn w:val="Normal"/>
    <w:qFormat/>
    <w:pPr>
      <w:jc w:val="center"/>
    </w:pPr>
    <w:rPr>
      <w:sz w:val="40"/>
      <w:szCs w:val="40"/>
      <w:lang w:bidi="ar-YE"/>
    </w:rPr>
  </w:style>
  <w:style w:type="paragraph" w:styleId="BodyText3">
    <w:name w:val="Body Text 3"/>
    <w:basedOn w:val="Normal"/>
    <w:pPr>
      <w:jc w:val="center"/>
    </w:pPr>
    <w:rPr>
      <w:sz w:val="40"/>
      <w:szCs w:val="40"/>
      <w:lang w:bidi="ar-YE"/>
    </w:rPr>
  </w:style>
  <w:style w:type="table" w:styleId="TableGrid">
    <w:name w:val="Table Grid"/>
    <w:basedOn w:val="TableNormal"/>
    <w:uiPriority w:val="59"/>
    <w:rsid w:val="0065636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06814"/>
    <w:rPr>
      <w:rFonts w:ascii="Segoe UI" w:hAnsi="Segoe UI" w:cs="Segoe UI"/>
      <w:sz w:val="18"/>
      <w:szCs w:val="18"/>
    </w:rPr>
  </w:style>
  <w:style w:type="character" w:customStyle="1" w:styleId="BalloonTextChar">
    <w:name w:val="Balloon Text Char"/>
    <w:link w:val="BalloonText"/>
    <w:rsid w:val="00306814"/>
    <w:rPr>
      <w:rFonts w:ascii="Segoe UI" w:hAnsi="Segoe UI" w:cs="Segoe UI"/>
      <w:sz w:val="18"/>
      <w:szCs w:val="18"/>
      <w:lang w:eastAsia="ar-SA"/>
    </w:rPr>
  </w:style>
  <w:style w:type="paragraph" w:styleId="ListParagraph">
    <w:name w:val="List Paragraph"/>
    <w:basedOn w:val="Normal"/>
    <w:uiPriority w:val="34"/>
    <w:qFormat/>
    <w:rsid w:val="000D7F38"/>
    <w:pPr>
      <w:bidi w:val="0"/>
      <w:spacing w:after="160" w:line="259" w:lineRule="auto"/>
      <w:ind w:left="720"/>
      <w:contextualSpacing/>
    </w:pPr>
    <w:rPr>
      <w:rFonts w:ascii="Calibri" w:eastAsia="Calibri" w:hAnsi="Calibri" w:cs="Arial"/>
      <w:sz w:val="22"/>
      <w:szCs w:val="22"/>
      <w:lang w:eastAsia="en-US"/>
    </w:rPr>
  </w:style>
  <w:style w:type="character" w:customStyle="1" w:styleId="FooterChar">
    <w:name w:val="Footer Char"/>
    <w:link w:val="Footer"/>
    <w:uiPriority w:val="99"/>
    <w:rsid w:val="003723F8"/>
    <w:rPr>
      <w:sz w:val="24"/>
      <w:szCs w:val="24"/>
      <w:lang w:eastAsia="ar-SA"/>
    </w:rPr>
  </w:style>
  <w:style w:type="character" w:customStyle="1" w:styleId="shorttext">
    <w:name w:val="short_text"/>
    <w:rsid w:val="00204BB2"/>
  </w:style>
  <w:style w:type="character" w:customStyle="1" w:styleId="hps">
    <w:name w:val="hps"/>
    <w:rsid w:val="00327119"/>
  </w:style>
  <w:style w:type="paragraph" w:customStyle="1" w:styleId="DefaultText">
    <w:name w:val="Default Text"/>
    <w:basedOn w:val="Normal"/>
    <w:rsid w:val="00284302"/>
    <w:pPr>
      <w:overflowPunct w:val="0"/>
      <w:autoSpaceDE w:val="0"/>
      <w:autoSpaceDN w:val="0"/>
      <w:bidi w:val="0"/>
      <w:adjustRightInd w:val="0"/>
      <w:textAlignment w:val="baseline"/>
    </w:pPr>
    <w:rPr>
      <w:szCs w:val="20"/>
      <w:lang w:val="en-GB" w:eastAsia="en-US"/>
    </w:rPr>
  </w:style>
  <w:style w:type="paragraph" w:styleId="NormalWeb">
    <w:name w:val="Normal (Web)"/>
    <w:basedOn w:val="Normal"/>
    <w:uiPriority w:val="99"/>
    <w:unhideWhenUsed/>
    <w:rsid w:val="00284302"/>
    <w:pPr>
      <w:bidi w:val="0"/>
      <w:spacing w:before="100" w:beforeAutospacing="1" w:after="100" w:afterAutospacing="1"/>
    </w:pPr>
    <w:rPr>
      <w:rFonts w:eastAsia="Calibri"/>
      <w:lang w:val="en-GB" w:eastAsia="en-GB"/>
    </w:rPr>
  </w:style>
  <w:style w:type="character" w:customStyle="1" w:styleId="fontstyle01">
    <w:name w:val="fontstyle01"/>
    <w:basedOn w:val="DefaultParagraphFont"/>
    <w:rsid w:val="00215711"/>
    <w:rPr>
      <w:rFonts w:ascii="TimesNewRomanPSMT" w:hAnsi="TimesNewRomanPSMT" w:hint="default"/>
      <w:b w:val="0"/>
      <w:bCs w:val="0"/>
      <w:i w:val="0"/>
      <w:iCs w:val="0"/>
      <w:color w:val="000000"/>
      <w:sz w:val="24"/>
      <w:szCs w:val="24"/>
    </w:rPr>
  </w:style>
  <w:style w:type="character" w:styleId="Hyperlink">
    <w:name w:val="Hyperlink"/>
    <w:basedOn w:val="DefaultParagraphFont"/>
    <w:unhideWhenUsed/>
    <w:rsid w:val="00623475"/>
    <w:rPr>
      <w:color w:val="0000FF" w:themeColor="hyperlink"/>
      <w:u w:val="single"/>
    </w:rPr>
  </w:style>
  <w:style w:type="character" w:customStyle="1" w:styleId="UnresolvedMention1">
    <w:name w:val="Unresolved Mention1"/>
    <w:basedOn w:val="DefaultParagraphFont"/>
    <w:uiPriority w:val="99"/>
    <w:semiHidden/>
    <w:unhideWhenUsed/>
    <w:rsid w:val="00623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598913">
      <w:bodyDiv w:val="1"/>
      <w:marLeft w:val="0"/>
      <w:marRight w:val="0"/>
      <w:marTop w:val="0"/>
      <w:marBottom w:val="0"/>
      <w:divBdr>
        <w:top w:val="none" w:sz="0" w:space="0" w:color="auto"/>
        <w:left w:val="none" w:sz="0" w:space="0" w:color="auto"/>
        <w:bottom w:val="none" w:sz="0" w:space="0" w:color="auto"/>
        <w:right w:val="none" w:sz="0" w:space="0" w:color="auto"/>
      </w:divBdr>
    </w:div>
    <w:div w:id="468329953">
      <w:bodyDiv w:val="1"/>
      <w:marLeft w:val="0"/>
      <w:marRight w:val="0"/>
      <w:marTop w:val="0"/>
      <w:marBottom w:val="0"/>
      <w:divBdr>
        <w:top w:val="none" w:sz="0" w:space="0" w:color="auto"/>
        <w:left w:val="none" w:sz="0" w:space="0" w:color="auto"/>
        <w:bottom w:val="none" w:sz="0" w:space="0" w:color="auto"/>
        <w:right w:val="none" w:sz="0" w:space="0" w:color="auto"/>
      </w:divBdr>
    </w:div>
    <w:div w:id="572541990">
      <w:bodyDiv w:val="1"/>
      <w:marLeft w:val="0"/>
      <w:marRight w:val="0"/>
      <w:marTop w:val="0"/>
      <w:marBottom w:val="0"/>
      <w:divBdr>
        <w:top w:val="none" w:sz="0" w:space="0" w:color="auto"/>
        <w:left w:val="none" w:sz="0" w:space="0" w:color="auto"/>
        <w:bottom w:val="none" w:sz="0" w:space="0" w:color="auto"/>
        <w:right w:val="none" w:sz="0" w:space="0" w:color="auto"/>
      </w:divBdr>
    </w:div>
    <w:div w:id="865757439">
      <w:bodyDiv w:val="1"/>
      <w:marLeft w:val="0"/>
      <w:marRight w:val="0"/>
      <w:marTop w:val="0"/>
      <w:marBottom w:val="0"/>
      <w:divBdr>
        <w:top w:val="none" w:sz="0" w:space="0" w:color="auto"/>
        <w:left w:val="none" w:sz="0" w:space="0" w:color="auto"/>
        <w:bottom w:val="none" w:sz="0" w:space="0" w:color="auto"/>
        <w:right w:val="none" w:sz="0" w:space="0" w:color="auto"/>
      </w:divBdr>
    </w:div>
    <w:div w:id="1103766994">
      <w:bodyDiv w:val="1"/>
      <w:marLeft w:val="0"/>
      <w:marRight w:val="0"/>
      <w:marTop w:val="0"/>
      <w:marBottom w:val="0"/>
      <w:divBdr>
        <w:top w:val="none" w:sz="0" w:space="0" w:color="auto"/>
        <w:left w:val="none" w:sz="0" w:space="0" w:color="auto"/>
        <w:bottom w:val="none" w:sz="0" w:space="0" w:color="auto"/>
        <w:right w:val="none" w:sz="0" w:space="0" w:color="auto"/>
      </w:divBdr>
    </w:div>
    <w:div w:id="1255481326">
      <w:bodyDiv w:val="1"/>
      <w:marLeft w:val="0"/>
      <w:marRight w:val="0"/>
      <w:marTop w:val="0"/>
      <w:marBottom w:val="0"/>
      <w:divBdr>
        <w:top w:val="none" w:sz="0" w:space="0" w:color="auto"/>
        <w:left w:val="none" w:sz="0" w:space="0" w:color="auto"/>
        <w:bottom w:val="none" w:sz="0" w:space="0" w:color="auto"/>
        <w:right w:val="none" w:sz="0" w:space="0" w:color="auto"/>
      </w:divBdr>
    </w:div>
    <w:div w:id="1337461427">
      <w:bodyDiv w:val="1"/>
      <w:marLeft w:val="0"/>
      <w:marRight w:val="0"/>
      <w:marTop w:val="0"/>
      <w:marBottom w:val="0"/>
      <w:divBdr>
        <w:top w:val="none" w:sz="0" w:space="0" w:color="auto"/>
        <w:left w:val="none" w:sz="0" w:space="0" w:color="auto"/>
        <w:bottom w:val="none" w:sz="0" w:space="0" w:color="auto"/>
        <w:right w:val="none" w:sz="0" w:space="0" w:color="auto"/>
      </w:divBdr>
    </w:div>
    <w:div w:id="1423799046">
      <w:bodyDiv w:val="1"/>
      <w:marLeft w:val="0"/>
      <w:marRight w:val="0"/>
      <w:marTop w:val="0"/>
      <w:marBottom w:val="0"/>
      <w:divBdr>
        <w:top w:val="none" w:sz="0" w:space="0" w:color="auto"/>
        <w:left w:val="none" w:sz="0" w:space="0" w:color="auto"/>
        <w:bottom w:val="none" w:sz="0" w:space="0" w:color="auto"/>
        <w:right w:val="none" w:sz="0" w:space="0" w:color="auto"/>
      </w:divBdr>
    </w:div>
    <w:div w:id="1511288795">
      <w:bodyDiv w:val="1"/>
      <w:marLeft w:val="0"/>
      <w:marRight w:val="0"/>
      <w:marTop w:val="0"/>
      <w:marBottom w:val="0"/>
      <w:divBdr>
        <w:top w:val="none" w:sz="0" w:space="0" w:color="auto"/>
        <w:left w:val="none" w:sz="0" w:space="0" w:color="auto"/>
        <w:bottom w:val="none" w:sz="0" w:space="0" w:color="auto"/>
        <w:right w:val="none" w:sz="0" w:space="0" w:color="auto"/>
      </w:divBdr>
    </w:div>
    <w:div w:id="187218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6D1B0-3DEC-4AA8-A33D-1EE9ECDD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479</Words>
  <Characters>2734</Characters>
  <Application>Microsoft Office Word</Application>
  <DocSecurity>0</DocSecurity>
  <Lines>22</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Logistics - IDPs Community Center</vt:lpstr>
      <vt:lpstr>كشف الاثاث المملوك للجمعية 2003م (1)</vt:lpstr>
    </vt:vector>
  </TitlesOfParts>
  <Company>هيئة تطوعية</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Logistics - IDPs Community Center</dc:title>
  <dc:creator>ialshalafi</dc:creator>
  <cp:lastModifiedBy>mohaned alomari</cp:lastModifiedBy>
  <cp:revision>5</cp:revision>
  <cp:lastPrinted>2024-07-11T16:32:00Z</cp:lastPrinted>
  <dcterms:created xsi:type="dcterms:W3CDTF">2024-08-20T18:36:00Z</dcterms:created>
  <dcterms:modified xsi:type="dcterms:W3CDTF">2024-10-22T16:25:00Z</dcterms:modified>
</cp:coreProperties>
</file>